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60A609" w14:textId="2AD6A05A" w:rsidR="00FC1839" w:rsidRDefault="00FC1839" w:rsidP="00FC1839">
      <w:pPr>
        <w:jc w:val="right"/>
        <w:rPr>
          <w:caps/>
          <w:kern w:val="28"/>
          <w:sz w:val="22"/>
          <w:szCs w:val="22"/>
        </w:rPr>
      </w:pPr>
      <w:r>
        <w:rPr>
          <w:caps/>
          <w:kern w:val="28"/>
          <w:sz w:val="22"/>
          <w:szCs w:val="22"/>
        </w:rPr>
        <w:t>Приложение № 3</w:t>
      </w:r>
    </w:p>
    <w:p w14:paraId="1A1B8EAC" w14:textId="7A92E116" w:rsidR="00FC1839" w:rsidRDefault="00FC1839" w:rsidP="00FC1839">
      <w:pPr>
        <w:jc w:val="right"/>
      </w:pPr>
      <w:r w:rsidRPr="00FC1839">
        <w:t xml:space="preserve">к </w:t>
      </w:r>
      <w:r w:rsidR="003910B2">
        <w:t>п</w:t>
      </w:r>
      <w:r w:rsidRPr="00FC1839">
        <w:t xml:space="preserve">остановлению администрации </w:t>
      </w:r>
      <w:proofErr w:type="spellStart"/>
      <w:r w:rsidRPr="00FC1839">
        <w:t>Кирсановского</w:t>
      </w:r>
      <w:proofErr w:type="spellEnd"/>
    </w:p>
    <w:p w14:paraId="75A49162" w14:textId="79632D79" w:rsidR="00FC1839" w:rsidRPr="00FC1839" w:rsidRDefault="00FC1839" w:rsidP="006D7C59">
      <w:pPr>
        <w:ind w:hanging="426"/>
        <w:jc w:val="right"/>
      </w:pPr>
      <w:r w:rsidRPr="00FC1839">
        <w:t xml:space="preserve"> муниципального округа</w:t>
      </w:r>
      <w:r w:rsidRPr="00FC1839">
        <w:br/>
        <w:t xml:space="preserve">      </w:t>
      </w:r>
      <w:r>
        <w:t>о</w:t>
      </w:r>
      <w:r w:rsidRPr="00FC1839">
        <w:t>т  ___________ № _____</w:t>
      </w:r>
    </w:p>
    <w:p w14:paraId="22E88499" w14:textId="77777777" w:rsidR="00FC1839" w:rsidRDefault="00FC1839" w:rsidP="00FC1839">
      <w:pPr>
        <w:rPr>
          <w:caps/>
          <w:kern w:val="28"/>
          <w:sz w:val="22"/>
          <w:szCs w:val="22"/>
        </w:rPr>
      </w:pPr>
    </w:p>
    <w:p w14:paraId="64A9C3E2" w14:textId="77777777" w:rsidR="006D7C59" w:rsidRPr="003A48A1" w:rsidRDefault="006D7C59" w:rsidP="006D7C59">
      <w:pPr>
        <w:jc w:val="center"/>
        <w:rPr>
          <w:b/>
        </w:rPr>
      </w:pPr>
      <w:bookmarkStart w:id="0" w:name="_GoBack"/>
      <w:bookmarkEnd w:id="0"/>
    </w:p>
    <w:p w14:paraId="74373068" w14:textId="77777777" w:rsidR="00705DE5" w:rsidRPr="003A48A1" w:rsidRDefault="00705DE5" w:rsidP="00705DE5">
      <w:pPr>
        <w:jc w:val="right"/>
        <w:rPr>
          <w:kern w:val="28"/>
          <w:sz w:val="22"/>
          <w:szCs w:val="22"/>
        </w:rPr>
      </w:pPr>
      <w:r w:rsidRPr="003A48A1">
        <w:rPr>
          <w:caps/>
          <w:kern w:val="28"/>
          <w:sz w:val="22"/>
          <w:szCs w:val="22"/>
        </w:rPr>
        <w:t>Приложение</w:t>
      </w:r>
      <w:r w:rsidRPr="003A48A1">
        <w:rPr>
          <w:kern w:val="28"/>
          <w:sz w:val="22"/>
          <w:szCs w:val="22"/>
        </w:rPr>
        <w:t xml:space="preserve"> № </w:t>
      </w:r>
      <w:r>
        <w:rPr>
          <w:kern w:val="28"/>
          <w:sz w:val="22"/>
          <w:szCs w:val="22"/>
        </w:rPr>
        <w:t>1</w:t>
      </w:r>
    </w:p>
    <w:p w14:paraId="0448F01C" w14:textId="77777777" w:rsidR="00705DE5" w:rsidRPr="003A48A1" w:rsidRDefault="00705DE5" w:rsidP="00705DE5">
      <w:pPr>
        <w:jc w:val="right"/>
        <w:rPr>
          <w:kern w:val="28"/>
          <w:sz w:val="22"/>
          <w:szCs w:val="22"/>
        </w:rPr>
      </w:pPr>
      <w:r w:rsidRPr="003A48A1">
        <w:rPr>
          <w:kern w:val="28"/>
          <w:sz w:val="22"/>
          <w:szCs w:val="22"/>
        </w:rPr>
        <w:t>к муниципальной П</w:t>
      </w:r>
      <w:r>
        <w:rPr>
          <w:kern w:val="28"/>
          <w:sz w:val="22"/>
          <w:szCs w:val="22"/>
        </w:rPr>
        <w:t>одп</w:t>
      </w:r>
      <w:r w:rsidRPr="003A48A1">
        <w:rPr>
          <w:kern w:val="28"/>
          <w:sz w:val="22"/>
          <w:szCs w:val="22"/>
        </w:rPr>
        <w:t xml:space="preserve">рограмме </w:t>
      </w:r>
    </w:p>
    <w:p w14:paraId="7D300C0E" w14:textId="77777777" w:rsidR="00705DE5" w:rsidRDefault="00705DE5" w:rsidP="00705DE5">
      <w:pPr>
        <w:jc w:val="right"/>
        <w:rPr>
          <w:kern w:val="28"/>
          <w:sz w:val="22"/>
          <w:szCs w:val="22"/>
        </w:rPr>
      </w:pPr>
      <w:r w:rsidRPr="003A48A1">
        <w:rPr>
          <w:kern w:val="28"/>
          <w:sz w:val="22"/>
          <w:szCs w:val="22"/>
        </w:rPr>
        <w:t xml:space="preserve">«Комплексное развитие систем коммунальной </w:t>
      </w:r>
    </w:p>
    <w:p w14:paraId="374B6388" w14:textId="77777777" w:rsidR="00705DE5" w:rsidRDefault="00705DE5" w:rsidP="00705DE5">
      <w:pPr>
        <w:jc w:val="right"/>
        <w:rPr>
          <w:kern w:val="28"/>
          <w:sz w:val="22"/>
          <w:szCs w:val="22"/>
        </w:rPr>
      </w:pPr>
      <w:r w:rsidRPr="003A48A1">
        <w:rPr>
          <w:kern w:val="28"/>
          <w:sz w:val="22"/>
          <w:szCs w:val="22"/>
        </w:rPr>
        <w:t>инфраструктуры</w:t>
      </w:r>
      <w:r>
        <w:rPr>
          <w:kern w:val="28"/>
          <w:sz w:val="22"/>
          <w:szCs w:val="22"/>
        </w:rPr>
        <w:t xml:space="preserve"> на территории </w:t>
      </w:r>
    </w:p>
    <w:p w14:paraId="6236285A" w14:textId="77777777" w:rsidR="00705DE5" w:rsidRDefault="00705DE5" w:rsidP="00705DE5">
      <w:pPr>
        <w:jc w:val="right"/>
        <w:rPr>
          <w:kern w:val="28"/>
          <w:sz w:val="22"/>
          <w:szCs w:val="22"/>
        </w:rPr>
      </w:pPr>
      <w:proofErr w:type="spellStart"/>
      <w:r>
        <w:rPr>
          <w:kern w:val="28"/>
          <w:sz w:val="22"/>
          <w:szCs w:val="22"/>
        </w:rPr>
        <w:t>Кирсановского</w:t>
      </w:r>
      <w:proofErr w:type="spellEnd"/>
      <w:r>
        <w:rPr>
          <w:kern w:val="28"/>
          <w:sz w:val="22"/>
          <w:szCs w:val="22"/>
        </w:rPr>
        <w:t xml:space="preserve"> муниципального округа</w:t>
      </w:r>
      <w:r w:rsidRPr="003A48A1">
        <w:rPr>
          <w:kern w:val="28"/>
          <w:sz w:val="22"/>
          <w:szCs w:val="22"/>
        </w:rPr>
        <w:t xml:space="preserve">» </w:t>
      </w:r>
    </w:p>
    <w:p w14:paraId="52B6FDA1" w14:textId="77777777" w:rsidR="00705DE5" w:rsidRPr="003A48A1" w:rsidRDefault="00705DE5" w:rsidP="00705DE5">
      <w:pPr>
        <w:jc w:val="both"/>
      </w:pPr>
    </w:p>
    <w:p w14:paraId="512CE9C5" w14:textId="77777777" w:rsidR="00705DE5" w:rsidRPr="00287A6A" w:rsidRDefault="00705DE5" w:rsidP="00705DE5">
      <w:pPr>
        <w:jc w:val="center"/>
        <w:rPr>
          <w:b/>
          <w:kern w:val="28"/>
          <w:sz w:val="22"/>
          <w:szCs w:val="22"/>
        </w:rPr>
      </w:pPr>
      <w:r w:rsidRPr="00287A6A">
        <w:rPr>
          <w:b/>
        </w:rPr>
        <w:t xml:space="preserve">Перечень мероприятий муниципальной Подпрограммы «Комплексное развитие систем коммунальной инфраструктуры </w:t>
      </w:r>
      <w:r w:rsidRPr="00287A6A">
        <w:rPr>
          <w:b/>
          <w:kern w:val="28"/>
          <w:sz w:val="22"/>
          <w:szCs w:val="22"/>
        </w:rPr>
        <w:t>на территории</w:t>
      </w:r>
    </w:p>
    <w:p w14:paraId="43111411" w14:textId="77777777" w:rsidR="00705DE5" w:rsidRPr="00287A6A" w:rsidRDefault="00705DE5" w:rsidP="00705DE5">
      <w:pPr>
        <w:jc w:val="center"/>
        <w:rPr>
          <w:b/>
          <w:kern w:val="28"/>
          <w:sz w:val="22"/>
          <w:szCs w:val="22"/>
        </w:rPr>
      </w:pPr>
      <w:proofErr w:type="spellStart"/>
      <w:r w:rsidRPr="00287A6A">
        <w:rPr>
          <w:b/>
          <w:kern w:val="28"/>
          <w:sz w:val="22"/>
          <w:szCs w:val="22"/>
        </w:rPr>
        <w:t>Кирсановского</w:t>
      </w:r>
      <w:proofErr w:type="spellEnd"/>
      <w:r w:rsidRPr="00287A6A">
        <w:rPr>
          <w:b/>
          <w:kern w:val="28"/>
          <w:sz w:val="22"/>
          <w:szCs w:val="22"/>
        </w:rPr>
        <w:t xml:space="preserve"> муниципального округа»</w:t>
      </w:r>
    </w:p>
    <w:p w14:paraId="013BA06E" w14:textId="77777777" w:rsidR="00705DE5" w:rsidRPr="003A48A1" w:rsidRDefault="00705DE5" w:rsidP="00705DE5">
      <w:pPr>
        <w:rPr>
          <w:b/>
          <w:bCs/>
        </w:rPr>
      </w:pPr>
    </w:p>
    <w:tbl>
      <w:tblPr>
        <w:tblW w:w="1129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1783"/>
        <w:gridCol w:w="988"/>
        <w:gridCol w:w="1110"/>
        <w:gridCol w:w="1194"/>
        <w:gridCol w:w="976"/>
        <w:gridCol w:w="972"/>
        <w:gridCol w:w="1003"/>
        <w:gridCol w:w="844"/>
        <w:gridCol w:w="961"/>
        <w:gridCol w:w="950"/>
        <w:gridCol w:w="25"/>
      </w:tblGrid>
      <w:tr w:rsidR="00705DE5" w:rsidRPr="003A48A1" w14:paraId="71997CE7" w14:textId="77777777" w:rsidTr="0007079D">
        <w:tc>
          <w:tcPr>
            <w:tcW w:w="486" w:type="dxa"/>
            <w:vMerge w:val="restart"/>
            <w:shd w:val="clear" w:color="auto" w:fill="auto"/>
            <w:vAlign w:val="center"/>
          </w:tcPr>
          <w:p w14:paraId="67863DAD" w14:textId="77777777" w:rsidR="00705DE5" w:rsidRPr="003A48A1" w:rsidRDefault="00705DE5" w:rsidP="0007079D">
            <w:pPr>
              <w:suppressAutoHyphens/>
              <w:snapToGrid w:val="0"/>
              <w:jc w:val="center"/>
              <w:textAlignment w:val="baseline"/>
              <w:rPr>
                <w:rFonts w:eastAsia="Calibri"/>
                <w:kern w:val="1"/>
                <w:sz w:val="20"/>
                <w:szCs w:val="20"/>
                <w:lang w:eastAsia="zh-CN"/>
              </w:rPr>
            </w:pPr>
          </w:p>
          <w:p w14:paraId="23F90C03" w14:textId="77777777" w:rsidR="00705DE5" w:rsidRPr="003A48A1" w:rsidRDefault="00705DE5" w:rsidP="0007079D">
            <w:pPr>
              <w:suppressAutoHyphens/>
              <w:snapToGrid w:val="0"/>
              <w:jc w:val="center"/>
              <w:textAlignment w:val="baseline"/>
              <w:rPr>
                <w:rFonts w:eastAsia="Calibri"/>
                <w:kern w:val="1"/>
                <w:sz w:val="20"/>
                <w:szCs w:val="20"/>
                <w:lang w:eastAsia="zh-CN"/>
              </w:rPr>
            </w:pPr>
            <w:r w:rsidRPr="003A48A1">
              <w:rPr>
                <w:rFonts w:eastAsia="Calibri"/>
                <w:kern w:val="1"/>
                <w:sz w:val="20"/>
                <w:szCs w:val="20"/>
                <w:lang w:eastAsia="zh-CN"/>
              </w:rPr>
              <w:t xml:space="preserve">№ </w:t>
            </w:r>
            <w:r w:rsidRPr="003A48A1">
              <w:rPr>
                <w:rFonts w:eastAsia="Calibri"/>
                <w:kern w:val="1"/>
                <w:sz w:val="20"/>
                <w:szCs w:val="20"/>
                <w:lang w:eastAsia="zh-CN"/>
              </w:rPr>
              <w:br/>
              <w:t>п/п</w:t>
            </w:r>
          </w:p>
        </w:tc>
        <w:tc>
          <w:tcPr>
            <w:tcW w:w="1783" w:type="dxa"/>
            <w:vMerge w:val="restart"/>
            <w:shd w:val="clear" w:color="auto" w:fill="auto"/>
            <w:vAlign w:val="center"/>
          </w:tcPr>
          <w:p w14:paraId="244E9F31" w14:textId="77777777" w:rsidR="00705DE5" w:rsidRPr="003A48A1" w:rsidRDefault="00705DE5" w:rsidP="0007079D">
            <w:pPr>
              <w:suppressAutoHyphens/>
              <w:snapToGrid w:val="0"/>
              <w:jc w:val="center"/>
              <w:textAlignment w:val="baseline"/>
              <w:rPr>
                <w:rFonts w:eastAsia="Calibri"/>
                <w:kern w:val="1"/>
                <w:sz w:val="20"/>
                <w:szCs w:val="20"/>
                <w:lang w:eastAsia="zh-CN"/>
              </w:rPr>
            </w:pPr>
          </w:p>
          <w:p w14:paraId="773DD4F1" w14:textId="77777777" w:rsidR="00705DE5" w:rsidRPr="003A48A1" w:rsidRDefault="00705DE5" w:rsidP="0007079D">
            <w:pPr>
              <w:suppressAutoHyphens/>
              <w:snapToGrid w:val="0"/>
              <w:ind w:right="-3"/>
              <w:jc w:val="center"/>
              <w:textAlignment w:val="baseline"/>
              <w:rPr>
                <w:rFonts w:eastAsia="Calibri"/>
                <w:kern w:val="1"/>
                <w:sz w:val="20"/>
                <w:szCs w:val="20"/>
                <w:lang w:eastAsia="zh-CN"/>
              </w:rPr>
            </w:pPr>
            <w:r w:rsidRPr="003A48A1">
              <w:rPr>
                <w:rFonts w:eastAsia="Calibri"/>
                <w:kern w:val="1"/>
                <w:sz w:val="20"/>
                <w:szCs w:val="20"/>
                <w:lang w:eastAsia="zh-CN"/>
              </w:rPr>
              <w:t>Наименование основного мероприятия,</w:t>
            </w:r>
          </w:p>
        </w:tc>
        <w:tc>
          <w:tcPr>
            <w:tcW w:w="4268" w:type="dxa"/>
            <w:gridSpan w:val="4"/>
            <w:shd w:val="clear" w:color="auto" w:fill="auto"/>
            <w:vAlign w:val="center"/>
          </w:tcPr>
          <w:p w14:paraId="1A1F1FF5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48A1">
              <w:rPr>
                <w:rFonts w:eastAsia="Calibri"/>
                <w:kern w:val="1"/>
                <w:sz w:val="20"/>
                <w:szCs w:val="20"/>
                <w:lang w:eastAsia="zh-CN"/>
              </w:rPr>
              <w:t>Ожидаемые непосредственные результаты</w:t>
            </w:r>
          </w:p>
        </w:tc>
        <w:tc>
          <w:tcPr>
            <w:tcW w:w="4755" w:type="dxa"/>
            <w:gridSpan w:val="6"/>
            <w:shd w:val="clear" w:color="auto" w:fill="auto"/>
            <w:vAlign w:val="center"/>
          </w:tcPr>
          <w:p w14:paraId="3719BDF7" w14:textId="77777777" w:rsidR="00705DE5" w:rsidRPr="003A48A1" w:rsidRDefault="00705DE5" w:rsidP="0007079D">
            <w:pPr>
              <w:suppressAutoHyphens/>
              <w:snapToGrid w:val="0"/>
              <w:jc w:val="center"/>
              <w:textAlignment w:val="baseline"/>
              <w:rPr>
                <w:rFonts w:eastAsia="Calibri"/>
                <w:kern w:val="1"/>
                <w:sz w:val="20"/>
                <w:szCs w:val="20"/>
                <w:lang w:eastAsia="zh-CN"/>
              </w:rPr>
            </w:pPr>
            <w:r w:rsidRPr="003A48A1">
              <w:rPr>
                <w:rFonts w:eastAsia="Calibri"/>
                <w:kern w:val="1"/>
                <w:sz w:val="20"/>
                <w:szCs w:val="20"/>
                <w:lang w:eastAsia="zh-CN"/>
              </w:rPr>
              <w:t>Объемы финансирования, тыс. рублей, в т.ч.</w:t>
            </w:r>
          </w:p>
        </w:tc>
      </w:tr>
      <w:tr w:rsidR="00705DE5" w:rsidRPr="003A48A1" w14:paraId="7692CD23" w14:textId="77777777" w:rsidTr="0007079D">
        <w:trPr>
          <w:gridAfter w:val="1"/>
          <w:wAfter w:w="25" w:type="dxa"/>
        </w:trPr>
        <w:tc>
          <w:tcPr>
            <w:tcW w:w="486" w:type="dxa"/>
            <w:vMerge/>
            <w:shd w:val="clear" w:color="auto" w:fill="auto"/>
            <w:vAlign w:val="center"/>
          </w:tcPr>
          <w:p w14:paraId="28599165" w14:textId="77777777" w:rsidR="00705DE5" w:rsidRPr="003A48A1" w:rsidRDefault="00705DE5" w:rsidP="0007079D">
            <w:pPr>
              <w:suppressAutoHyphens/>
              <w:snapToGrid w:val="0"/>
              <w:jc w:val="center"/>
              <w:textAlignment w:val="baseline"/>
              <w:rPr>
                <w:rFonts w:eastAsia="Calibri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783" w:type="dxa"/>
            <w:vMerge/>
            <w:shd w:val="clear" w:color="auto" w:fill="auto"/>
            <w:vAlign w:val="center"/>
          </w:tcPr>
          <w:p w14:paraId="0F2BA3B0" w14:textId="77777777" w:rsidR="00705DE5" w:rsidRPr="003A48A1" w:rsidRDefault="00705DE5" w:rsidP="0007079D">
            <w:pPr>
              <w:suppressAutoHyphens/>
              <w:snapToGrid w:val="0"/>
              <w:ind w:right="-3"/>
              <w:jc w:val="center"/>
              <w:textAlignment w:val="baseline"/>
              <w:rPr>
                <w:rFonts w:eastAsia="Calibri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33622B" w14:textId="77777777" w:rsidR="00705DE5" w:rsidRPr="003A48A1" w:rsidRDefault="00705DE5" w:rsidP="0007079D">
            <w:pPr>
              <w:suppressAutoHyphens/>
              <w:snapToGrid w:val="0"/>
              <w:jc w:val="center"/>
              <w:textAlignment w:val="baseline"/>
              <w:rPr>
                <w:rFonts w:eastAsia="Calibri"/>
                <w:kern w:val="1"/>
                <w:sz w:val="20"/>
                <w:szCs w:val="20"/>
                <w:lang w:eastAsia="zh-CN"/>
              </w:rPr>
            </w:pPr>
            <w:r w:rsidRPr="003A48A1">
              <w:rPr>
                <w:rFonts w:eastAsia="Calibri"/>
                <w:kern w:val="1"/>
                <w:sz w:val="20"/>
                <w:szCs w:val="20"/>
                <w:lang w:eastAsia="zh-CN"/>
              </w:rPr>
              <w:t>наименование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49CD30" w14:textId="77777777" w:rsidR="00705DE5" w:rsidRPr="003A48A1" w:rsidRDefault="00705DE5" w:rsidP="0007079D">
            <w:pPr>
              <w:tabs>
                <w:tab w:val="left" w:pos="4095"/>
              </w:tabs>
              <w:suppressAutoHyphens/>
              <w:snapToGrid w:val="0"/>
              <w:jc w:val="center"/>
              <w:textAlignment w:val="baseline"/>
              <w:rPr>
                <w:rFonts w:eastAsia="Calibri"/>
                <w:kern w:val="1"/>
                <w:sz w:val="20"/>
                <w:szCs w:val="20"/>
                <w:lang w:eastAsia="zh-CN"/>
              </w:rPr>
            </w:pPr>
            <w:r w:rsidRPr="003A48A1">
              <w:rPr>
                <w:rFonts w:eastAsia="Calibri"/>
                <w:kern w:val="1"/>
                <w:sz w:val="20"/>
                <w:szCs w:val="20"/>
                <w:lang w:eastAsia="zh-CN"/>
              </w:rPr>
              <w:t>единица измерения</w:t>
            </w:r>
          </w:p>
        </w:tc>
        <w:tc>
          <w:tcPr>
            <w:tcW w:w="1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15B70" w14:textId="77777777" w:rsidR="00705DE5" w:rsidRPr="003A48A1" w:rsidRDefault="00705DE5" w:rsidP="0007079D">
            <w:pPr>
              <w:suppressAutoHyphens/>
              <w:snapToGrid w:val="0"/>
              <w:jc w:val="center"/>
              <w:textAlignment w:val="baseline"/>
              <w:rPr>
                <w:rFonts w:eastAsia="Calibri"/>
                <w:kern w:val="1"/>
                <w:sz w:val="20"/>
                <w:szCs w:val="20"/>
                <w:lang w:eastAsia="zh-CN"/>
              </w:rPr>
            </w:pPr>
            <w:r w:rsidRPr="003A48A1">
              <w:rPr>
                <w:rFonts w:eastAsia="Calibri"/>
                <w:kern w:val="1"/>
                <w:sz w:val="20"/>
                <w:szCs w:val="20"/>
                <w:lang w:eastAsia="zh-CN"/>
              </w:rPr>
              <w:t>год реализации</w:t>
            </w:r>
          </w:p>
        </w:tc>
        <w:tc>
          <w:tcPr>
            <w:tcW w:w="976" w:type="dxa"/>
            <w:shd w:val="clear" w:color="auto" w:fill="auto"/>
            <w:vAlign w:val="center"/>
          </w:tcPr>
          <w:p w14:paraId="442DCFF3" w14:textId="77777777" w:rsidR="00705DE5" w:rsidRPr="003A48A1" w:rsidRDefault="00705DE5" w:rsidP="0007079D">
            <w:pPr>
              <w:suppressAutoHyphens/>
              <w:snapToGrid w:val="0"/>
              <w:jc w:val="center"/>
              <w:textAlignment w:val="baseline"/>
              <w:rPr>
                <w:rFonts w:eastAsia="Calibri"/>
                <w:kern w:val="1"/>
                <w:sz w:val="20"/>
                <w:szCs w:val="20"/>
                <w:lang w:eastAsia="zh-CN"/>
              </w:rPr>
            </w:pPr>
            <w:r w:rsidRPr="003A48A1">
              <w:rPr>
                <w:rFonts w:eastAsia="Calibri"/>
                <w:kern w:val="1"/>
                <w:sz w:val="20"/>
                <w:szCs w:val="20"/>
                <w:lang w:eastAsia="zh-CN"/>
              </w:rPr>
              <w:t>значение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8F6536" w14:textId="77777777" w:rsidR="00705DE5" w:rsidRPr="003A48A1" w:rsidRDefault="00705DE5" w:rsidP="0007079D">
            <w:pPr>
              <w:suppressAutoHyphens/>
              <w:snapToGrid w:val="0"/>
              <w:jc w:val="center"/>
              <w:textAlignment w:val="baseline"/>
              <w:rPr>
                <w:rFonts w:eastAsia="Calibri"/>
                <w:kern w:val="1"/>
                <w:sz w:val="20"/>
                <w:szCs w:val="20"/>
                <w:lang w:eastAsia="zh-CN"/>
              </w:rPr>
            </w:pPr>
            <w:r w:rsidRPr="003A48A1">
              <w:rPr>
                <w:rFonts w:eastAsia="Calibri"/>
                <w:kern w:val="1"/>
                <w:sz w:val="20"/>
                <w:szCs w:val="20"/>
                <w:lang w:eastAsia="zh-CN"/>
              </w:rPr>
              <w:t>всего</w:t>
            </w:r>
          </w:p>
        </w:tc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2A8A7B" w14:textId="77777777" w:rsidR="00705DE5" w:rsidRPr="003A48A1" w:rsidRDefault="00705DE5" w:rsidP="0007079D">
            <w:pPr>
              <w:suppressAutoHyphens/>
              <w:snapToGrid w:val="0"/>
              <w:jc w:val="center"/>
              <w:textAlignment w:val="baseline"/>
              <w:rPr>
                <w:rFonts w:eastAsia="Calibri"/>
                <w:kern w:val="1"/>
                <w:sz w:val="20"/>
                <w:szCs w:val="20"/>
                <w:lang w:eastAsia="zh-CN"/>
              </w:rPr>
            </w:pPr>
            <w:r w:rsidRPr="003A48A1">
              <w:rPr>
                <w:rFonts w:eastAsia="Calibri"/>
                <w:kern w:val="1"/>
                <w:sz w:val="20"/>
                <w:szCs w:val="20"/>
                <w:lang w:eastAsia="zh-CN"/>
              </w:rPr>
              <w:t>федеральный бюджет</w:t>
            </w: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0F5D8F" w14:textId="77777777" w:rsidR="00705DE5" w:rsidRPr="003A48A1" w:rsidRDefault="00705DE5" w:rsidP="0007079D">
            <w:pPr>
              <w:suppressAutoHyphens/>
              <w:snapToGrid w:val="0"/>
              <w:jc w:val="center"/>
              <w:textAlignment w:val="baseline"/>
              <w:rPr>
                <w:rFonts w:eastAsia="Calibri"/>
                <w:kern w:val="1"/>
                <w:sz w:val="20"/>
                <w:szCs w:val="20"/>
                <w:lang w:eastAsia="zh-CN"/>
              </w:rPr>
            </w:pPr>
            <w:r w:rsidRPr="003A48A1">
              <w:rPr>
                <w:rFonts w:eastAsia="Calibri"/>
                <w:kern w:val="1"/>
                <w:sz w:val="20"/>
                <w:szCs w:val="20"/>
                <w:lang w:eastAsia="zh-CN"/>
              </w:rPr>
              <w:t>областной бюджет</w:t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851EB9" w14:textId="77777777" w:rsidR="00705DE5" w:rsidRPr="003A48A1" w:rsidRDefault="00705DE5" w:rsidP="0007079D">
            <w:pPr>
              <w:suppressAutoHyphens/>
              <w:snapToGrid w:val="0"/>
              <w:jc w:val="center"/>
              <w:textAlignment w:val="baseline"/>
              <w:rPr>
                <w:rFonts w:eastAsia="Calibri"/>
                <w:kern w:val="1"/>
                <w:sz w:val="20"/>
                <w:szCs w:val="20"/>
                <w:lang w:eastAsia="zh-CN"/>
              </w:rPr>
            </w:pPr>
            <w:r w:rsidRPr="003A48A1">
              <w:rPr>
                <w:rFonts w:eastAsia="Calibri"/>
                <w:kern w:val="1"/>
                <w:sz w:val="20"/>
                <w:szCs w:val="20"/>
                <w:lang w:eastAsia="zh-CN"/>
              </w:rPr>
              <w:t>местный бюджет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88F00" w14:textId="77777777" w:rsidR="00705DE5" w:rsidRPr="003A48A1" w:rsidRDefault="00705DE5" w:rsidP="0007079D">
            <w:pPr>
              <w:suppressAutoHyphens/>
              <w:snapToGrid w:val="0"/>
              <w:jc w:val="center"/>
              <w:textAlignment w:val="baseline"/>
              <w:rPr>
                <w:rFonts w:eastAsia="Calibri"/>
                <w:kern w:val="1"/>
                <w:sz w:val="20"/>
                <w:szCs w:val="20"/>
                <w:lang w:eastAsia="zh-CN"/>
              </w:rPr>
            </w:pPr>
            <w:r w:rsidRPr="003A48A1">
              <w:rPr>
                <w:rFonts w:eastAsia="Calibri"/>
                <w:kern w:val="1"/>
                <w:sz w:val="20"/>
                <w:szCs w:val="20"/>
                <w:lang w:eastAsia="zh-CN"/>
              </w:rPr>
              <w:t>внебюджетные средства</w:t>
            </w:r>
          </w:p>
        </w:tc>
      </w:tr>
      <w:tr w:rsidR="00705DE5" w:rsidRPr="003A48A1" w14:paraId="1D1FF036" w14:textId="77777777" w:rsidTr="0007079D">
        <w:trPr>
          <w:gridAfter w:val="1"/>
          <w:wAfter w:w="25" w:type="dxa"/>
        </w:trPr>
        <w:tc>
          <w:tcPr>
            <w:tcW w:w="486" w:type="dxa"/>
            <w:shd w:val="clear" w:color="auto" w:fill="auto"/>
          </w:tcPr>
          <w:p w14:paraId="78D4A542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3A48A1">
              <w:rPr>
                <w:rFonts w:eastAsia="Calibri"/>
                <w:i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783" w:type="dxa"/>
            <w:shd w:val="clear" w:color="auto" w:fill="auto"/>
          </w:tcPr>
          <w:p w14:paraId="10D4C466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3A48A1">
              <w:rPr>
                <w:rFonts w:eastAsia="Calibri"/>
                <w:i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88" w:type="dxa"/>
            <w:shd w:val="clear" w:color="auto" w:fill="auto"/>
          </w:tcPr>
          <w:p w14:paraId="4D7F346D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3A48A1">
              <w:rPr>
                <w:rFonts w:eastAsia="Calibri"/>
                <w:i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110" w:type="dxa"/>
            <w:shd w:val="clear" w:color="auto" w:fill="auto"/>
          </w:tcPr>
          <w:p w14:paraId="240B1C5B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3A48A1">
              <w:rPr>
                <w:rFonts w:eastAsia="Calibri"/>
                <w:i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94" w:type="dxa"/>
            <w:shd w:val="clear" w:color="auto" w:fill="auto"/>
          </w:tcPr>
          <w:p w14:paraId="594B91F8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3A48A1">
              <w:rPr>
                <w:rFonts w:eastAsia="Calibri"/>
                <w:i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976" w:type="dxa"/>
            <w:shd w:val="clear" w:color="auto" w:fill="auto"/>
          </w:tcPr>
          <w:p w14:paraId="432BB8CD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3A48A1">
              <w:rPr>
                <w:rFonts w:eastAsia="Calibri"/>
                <w:i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972" w:type="dxa"/>
            <w:shd w:val="clear" w:color="auto" w:fill="auto"/>
          </w:tcPr>
          <w:p w14:paraId="7F5D64EA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3A48A1">
              <w:rPr>
                <w:rFonts w:eastAsia="Calibri"/>
                <w:i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003" w:type="dxa"/>
            <w:shd w:val="clear" w:color="auto" w:fill="auto"/>
          </w:tcPr>
          <w:p w14:paraId="3CF55A0C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3A48A1">
              <w:rPr>
                <w:rFonts w:eastAsia="Calibri"/>
                <w:i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844" w:type="dxa"/>
            <w:shd w:val="clear" w:color="auto" w:fill="auto"/>
          </w:tcPr>
          <w:p w14:paraId="2B8C4DB6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3A48A1">
              <w:rPr>
                <w:rFonts w:eastAsia="Calibri"/>
                <w:i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961" w:type="dxa"/>
            <w:shd w:val="clear" w:color="auto" w:fill="auto"/>
          </w:tcPr>
          <w:p w14:paraId="408E004E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3A48A1">
              <w:rPr>
                <w:rFonts w:eastAsia="Calibri"/>
                <w:i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950" w:type="dxa"/>
            <w:shd w:val="clear" w:color="auto" w:fill="auto"/>
          </w:tcPr>
          <w:p w14:paraId="22AE8B3A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3A48A1">
              <w:rPr>
                <w:rFonts w:eastAsia="Calibri"/>
                <w:i/>
                <w:sz w:val="16"/>
                <w:szCs w:val="16"/>
                <w:lang w:eastAsia="en-US"/>
              </w:rPr>
              <w:t>11</w:t>
            </w:r>
          </w:p>
        </w:tc>
      </w:tr>
      <w:tr w:rsidR="00705DE5" w:rsidRPr="002E6BF3" w14:paraId="18F7859C" w14:textId="77777777" w:rsidTr="0007079D">
        <w:trPr>
          <w:gridAfter w:val="1"/>
          <w:wAfter w:w="25" w:type="dxa"/>
        </w:trPr>
        <w:tc>
          <w:tcPr>
            <w:tcW w:w="486" w:type="dxa"/>
            <w:vMerge w:val="restart"/>
            <w:shd w:val="clear" w:color="auto" w:fill="auto"/>
            <w:vAlign w:val="center"/>
          </w:tcPr>
          <w:p w14:paraId="6D4F0DAC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83" w:type="dxa"/>
            <w:vMerge w:val="restart"/>
            <w:shd w:val="clear" w:color="auto" w:fill="auto"/>
            <w:vAlign w:val="center"/>
          </w:tcPr>
          <w:p w14:paraId="0CCC7952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Ремонт водопроводных сетей</w:t>
            </w:r>
          </w:p>
        </w:tc>
        <w:tc>
          <w:tcPr>
            <w:tcW w:w="988" w:type="dxa"/>
            <w:vMerge w:val="restart"/>
            <w:shd w:val="clear" w:color="auto" w:fill="auto"/>
            <w:vAlign w:val="center"/>
          </w:tcPr>
          <w:p w14:paraId="1B56FFC1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Ввод мощностей</w:t>
            </w:r>
          </w:p>
        </w:tc>
        <w:tc>
          <w:tcPr>
            <w:tcW w:w="1110" w:type="dxa"/>
            <w:vMerge w:val="restart"/>
            <w:shd w:val="clear" w:color="auto" w:fill="auto"/>
            <w:vAlign w:val="center"/>
          </w:tcPr>
          <w:p w14:paraId="739E5518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км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C336C96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48A1">
              <w:rPr>
                <w:rFonts w:eastAsia="Calibri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976" w:type="dxa"/>
            <w:shd w:val="clear" w:color="auto" w:fill="auto"/>
            <w:vAlign w:val="center"/>
          </w:tcPr>
          <w:p w14:paraId="7BD97B7F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3C280" w14:textId="77777777" w:rsidR="00705DE5" w:rsidRPr="002E6BF3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3497,7</w:t>
            </w:r>
          </w:p>
        </w:tc>
        <w:tc>
          <w:tcPr>
            <w:tcW w:w="10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9A302" w14:textId="77777777" w:rsidR="00705DE5" w:rsidRPr="002E6BF3" w:rsidRDefault="00705DE5" w:rsidP="0007079D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F5CE5" w14:textId="77777777" w:rsidR="00705DE5" w:rsidRPr="002E6BF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B7683" w14:textId="77777777" w:rsidR="00705DE5" w:rsidRPr="002E6BF3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3497,7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E57B4" w14:textId="77777777" w:rsidR="00705DE5" w:rsidRPr="002E6BF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1D5F8B">
              <w:rPr>
                <w:sz w:val="20"/>
                <w:szCs w:val="20"/>
              </w:rPr>
              <w:t>0,0</w:t>
            </w:r>
          </w:p>
        </w:tc>
      </w:tr>
      <w:tr w:rsidR="00705DE5" w:rsidRPr="002E6BF3" w14:paraId="39A70440" w14:textId="77777777" w:rsidTr="0007079D">
        <w:trPr>
          <w:gridAfter w:val="1"/>
          <w:wAfter w:w="25" w:type="dxa"/>
        </w:trPr>
        <w:tc>
          <w:tcPr>
            <w:tcW w:w="486" w:type="dxa"/>
            <w:vMerge/>
            <w:shd w:val="clear" w:color="auto" w:fill="auto"/>
            <w:vAlign w:val="center"/>
          </w:tcPr>
          <w:p w14:paraId="6ACD76C1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83" w:type="dxa"/>
            <w:vMerge/>
            <w:shd w:val="clear" w:color="auto" w:fill="auto"/>
            <w:vAlign w:val="center"/>
          </w:tcPr>
          <w:p w14:paraId="6751B615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88" w:type="dxa"/>
            <w:vMerge/>
            <w:shd w:val="clear" w:color="auto" w:fill="auto"/>
            <w:vAlign w:val="center"/>
          </w:tcPr>
          <w:p w14:paraId="44C33A17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109864DE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41624A53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48A1">
              <w:rPr>
                <w:rFonts w:eastAsia="Calibri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976" w:type="dxa"/>
            <w:shd w:val="clear" w:color="auto" w:fill="auto"/>
            <w:vAlign w:val="center"/>
          </w:tcPr>
          <w:p w14:paraId="72CA3C66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C049F" w14:textId="77777777" w:rsidR="00705DE5" w:rsidRPr="002E6BF3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2661,0</w:t>
            </w:r>
          </w:p>
        </w:tc>
        <w:tc>
          <w:tcPr>
            <w:tcW w:w="1003" w:type="dxa"/>
            <w:tcBorders>
              <w:right w:val="single" w:sz="4" w:space="0" w:color="auto"/>
            </w:tcBorders>
          </w:tcPr>
          <w:p w14:paraId="57CA336F" w14:textId="77777777" w:rsidR="00705DE5" w:rsidRPr="002E6BF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14:paraId="032403D7" w14:textId="77777777" w:rsidR="00705DE5" w:rsidRPr="002E6BF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412C5" w14:textId="77777777" w:rsidR="00705DE5" w:rsidRPr="002E6BF3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2661,0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14:paraId="7240C3DE" w14:textId="77777777" w:rsidR="00705DE5" w:rsidRPr="002E6BF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</w:tr>
      <w:tr w:rsidR="00705DE5" w:rsidRPr="002E6BF3" w14:paraId="55E252E0" w14:textId="77777777" w:rsidTr="0007079D">
        <w:trPr>
          <w:gridAfter w:val="1"/>
          <w:wAfter w:w="25" w:type="dxa"/>
        </w:trPr>
        <w:tc>
          <w:tcPr>
            <w:tcW w:w="486" w:type="dxa"/>
            <w:vMerge/>
            <w:shd w:val="clear" w:color="auto" w:fill="auto"/>
            <w:vAlign w:val="center"/>
          </w:tcPr>
          <w:p w14:paraId="575AD49B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83" w:type="dxa"/>
            <w:vMerge/>
            <w:shd w:val="clear" w:color="auto" w:fill="auto"/>
            <w:vAlign w:val="center"/>
          </w:tcPr>
          <w:p w14:paraId="529B117A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88" w:type="dxa"/>
            <w:vMerge/>
            <w:shd w:val="clear" w:color="auto" w:fill="auto"/>
            <w:vAlign w:val="center"/>
          </w:tcPr>
          <w:p w14:paraId="21FA66FD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1E4DC071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27DC824C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48A1">
              <w:rPr>
                <w:rFonts w:eastAsia="Calibri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976" w:type="dxa"/>
            <w:shd w:val="clear" w:color="auto" w:fill="auto"/>
            <w:vAlign w:val="center"/>
          </w:tcPr>
          <w:p w14:paraId="517F6FE1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3F583" w14:textId="77777777" w:rsidR="00705DE5" w:rsidRPr="002E6BF3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38</w:t>
            </w:r>
            <w:r w:rsidRPr="002E6BF3">
              <w:rPr>
                <w:bCs/>
                <w:sz w:val="20"/>
                <w:szCs w:val="20"/>
              </w:rPr>
              <w:t>00,0</w:t>
            </w:r>
          </w:p>
        </w:tc>
        <w:tc>
          <w:tcPr>
            <w:tcW w:w="1003" w:type="dxa"/>
            <w:tcBorders>
              <w:right w:val="single" w:sz="4" w:space="0" w:color="auto"/>
            </w:tcBorders>
          </w:tcPr>
          <w:p w14:paraId="4A1E7636" w14:textId="77777777" w:rsidR="00705DE5" w:rsidRPr="002E6BF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14:paraId="0DA9C45F" w14:textId="77777777" w:rsidR="00705DE5" w:rsidRPr="002E6BF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F2051" w14:textId="77777777" w:rsidR="00705DE5" w:rsidRPr="002E6BF3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38</w:t>
            </w:r>
            <w:r w:rsidRPr="002E6BF3">
              <w:rPr>
                <w:bCs/>
                <w:sz w:val="20"/>
                <w:szCs w:val="20"/>
              </w:rPr>
              <w:t>00,0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14:paraId="3EE798EB" w14:textId="77777777" w:rsidR="00705DE5" w:rsidRPr="002E6BF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</w:tr>
      <w:tr w:rsidR="00705DE5" w:rsidRPr="002E6BF3" w14:paraId="20BC77E6" w14:textId="77777777" w:rsidTr="0007079D">
        <w:trPr>
          <w:gridAfter w:val="1"/>
          <w:wAfter w:w="25" w:type="dxa"/>
        </w:trPr>
        <w:tc>
          <w:tcPr>
            <w:tcW w:w="486" w:type="dxa"/>
            <w:vMerge/>
            <w:shd w:val="clear" w:color="auto" w:fill="auto"/>
            <w:vAlign w:val="center"/>
          </w:tcPr>
          <w:p w14:paraId="66923D9B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83" w:type="dxa"/>
            <w:vMerge/>
            <w:shd w:val="clear" w:color="auto" w:fill="auto"/>
            <w:vAlign w:val="center"/>
          </w:tcPr>
          <w:p w14:paraId="1352422C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88" w:type="dxa"/>
            <w:vMerge/>
            <w:shd w:val="clear" w:color="auto" w:fill="auto"/>
            <w:vAlign w:val="center"/>
          </w:tcPr>
          <w:p w14:paraId="55C143D0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72535462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01D91AEF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48A1">
              <w:rPr>
                <w:rFonts w:eastAsia="Calibri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976" w:type="dxa"/>
            <w:shd w:val="clear" w:color="auto" w:fill="auto"/>
            <w:vAlign w:val="center"/>
          </w:tcPr>
          <w:p w14:paraId="00EAE286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0DBCA" w14:textId="77777777" w:rsidR="00705DE5" w:rsidRPr="002E6BF3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E6BF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003" w:type="dxa"/>
            <w:tcBorders>
              <w:right w:val="single" w:sz="4" w:space="0" w:color="auto"/>
            </w:tcBorders>
          </w:tcPr>
          <w:p w14:paraId="11FCAC32" w14:textId="77777777" w:rsidR="00705DE5" w:rsidRPr="002E6BF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14:paraId="2566BC67" w14:textId="77777777" w:rsidR="00705DE5" w:rsidRPr="002E6BF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684C5" w14:textId="77777777" w:rsidR="00705DE5" w:rsidRPr="002E6BF3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E6BF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14:paraId="1F30731A" w14:textId="77777777" w:rsidR="00705DE5" w:rsidRPr="002E6BF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</w:tr>
      <w:tr w:rsidR="00705DE5" w:rsidRPr="002E6BF3" w14:paraId="4E92842F" w14:textId="77777777" w:rsidTr="0007079D">
        <w:trPr>
          <w:gridAfter w:val="1"/>
          <w:wAfter w:w="25" w:type="dxa"/>
        </w:trPr>
        <w:tc>
          <w:tcPr>
            <w:tcW w:w="486" w:type="dxa"/>
            <w:vMerge/>
            <w:shd w:val="clear" w:color="auto" w:fill="auto"/>
            <w:vAlign w:val="center"/>
          </w:tcPr>
          <w:p w14:paraId="79508905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83" w:type="dxa"/>
            <w:vMerge/>
            <w:shd w:val="clear" w:color="auto" w:fill="auto"/>
            <w:vAlign w:val="center"/>
          </w:tcPr>
          <w:p w14:paraId="21A5762F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88" w:type="dxa"/>
            <w:vMerge/>
            <w:shd w:val="clear" w:color="auto" w:fill="auto"/>
            <w:vAlign w:val="center"/>
          </w:tcPr>
          <w:p w14:paraId="63B3BC2B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0146A853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0EB41E72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48A1">
              <w:rPr>
                <w:rFonts w:eastAsia="Calibri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976" w:type="dxa"/>
            <w:shd w:val="clear" w:color="auto" w:fill="auto"/>
            <w:vAlign w:val="center"/>
          </w:tcPr>
          <w:p w14:paraId="2F00A7ED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6EA07" w14:textId="77777777" w:rsidR="00705DE5" w:rsidRPr="002E6BF3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E6BF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003" w:type="dxa"/>
            <w:tcBorders>
              <w:right w:val="single" w:sz="4" w:space="0" w:color="auto"/>
            </w:tcBorders>
          </w:tcPr>
          <w:p w14:paraId="20BCF635" w14:textId="77777777" w:rsidR="00705DE5" w:rsidRPr="002E6BF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14:paraId="0C3E2161" w14:textId="77777777" w:rsidR="00705DE5" w:rsidRPr="002E6BF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33CB6" w14:textId="77777777" w:rsidR="00705DE5" w:rsidRPr="002E6BF3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E6BF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14:paraId="198CEDFB" w14:textId="77777777" w:rsidR="00705DE5" w:rsidRPr="002E6BF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</w:tr>
      <w:tr w:rsidR="00705DE5" w:rsidRPr="003A48A1" w14:paraId="154AB95C" w14:textId="77777777" w:rsidTr="0007079D">
        <w:trPr>
          <w:gridAfter w:val="1"/>
          <w:wAfter w:w="25" w:type="dxa"/>
        </w:trPr>
        <w:tc>
          <w:tcPr>
            <w:tcW w:w="486" w:type="dxa"/>
            <w:vMerge/>
            <w:shd w:val="clear" w:color="auto" w:fill="auto"/>
            <w:vAlign w:val="center"/>
          </w:tcPr>
          <w:p w14:paraId="65E5DC48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83" w:type="dxa"/>
            <w:vMerge/>
            <w:shd w:val="clear" w:color="auto" w:fill="auto"/>
            <w:vAlign w:val="center"/>
          </w:tcPr>
          <w:p w14:paraId="3E40B4DC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88" w:type="dxa"/>
            <w:vMerge/>
            <w:shd w:val="clear" w:color="auto" w:fill="auto"/>
            <w:vAlign w:val="center"/>
          </w:tcPr>
          <w:p w14:paraId="53673BAE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3A69614C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77C66757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48A1">
              <w:rPr>
                <w:rFonts w:eastAsia="Calibri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976" w:type="dxa"/>
            <w:shd w:val="clear" w:color="auto" w:fill="auto"/>
            <w:vAlign w:val="center"/>
          </w:tcPr>
          <w:p w14:paraId="1177606E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B1E20" w14:textId="77777777" w:rsidR="00705DE5" w:rsidRPr="003A48A1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3A48A1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003" w:type="dxa"/>
            <w:tcBorders>
              <w:right w:val="single" w:sz="4" w:space="0" w:color="auto"/>
            </w:tcBorders>
          </w:tcPr>
          <w:p w14:paraId="447F7403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14:paraId="68926E61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17087" w14:textId="77777777" w:rsidR="00705DE5" w:rsidRPr="003A48A1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3A48A1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14:paraId="5066DD75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</w:tr>
      <w:tr w:rsidR="00705DE5" w:rsidRPr="003A48A1" w14:paraId="48528CFC" w14:textId="77777777" w:rsidTr="0007079D">
        <w:trPr>
          <w:gridAfter w:val="1"/>
          <w:wAfter w:w="25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6EB5A874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83" w:type="dxa"/>
            <w:vMerge/>
            <w:shd w:val="clear" w:color="auto" w:fill="auto"/>
            <w:vAlign w:val="center"/>
          </w:tcPr>
          <w:p w14:paraId="4A0C6685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88" w:type="dxa"/>
            <w:vMerge/>
            <w:shd w:val="clear" w:color="auto" w:fill="auto"/>
            <w:vAlign w:val="center"/>
          </w:tcPr>
          <w:p w14:paraId="58C5EA3C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3BB7EB8B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19D414FB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48A1">
              <w:rPr>
                <w:rFonts w:eastAsia="Calibri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976" w:type="dxa"/>
            <w:shd w:val="clear" w:color="auto" w:fill="auto"/>
            <w:vAlign w:val="center"/>
          </w:tcPr>
          <w:p w14:paraId="7835A0B8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3B43F" w14:textId="77777777" w:rsidR="00705DE5" w:rsidRPr="003A48A1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3A48A1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003" w:type="dxa"/>
            <w:tcBorders>
              <w:right w:val="single" w:sz="4" w:space="0" w:color="auto"/>
            </w:tcBorders>
          </w:tcPr>
          <w:p w14:paraId="5806A309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14:paraId="11A97B6C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087F9" w14:textId="77777777" w:rsidR="00705DE5" w:rsidRPr="003A48A1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3A48A1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14:paraId="7F9D1599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</w:tr>
      <w:tr w:rsidR="00705DE5" w:rsidRPr="003A48A1" w14:paraId="75EA6975" w14:textId="77777777" w:rsidTr="0007079D">
        <w:trPr>
          <w:gridAfter w:val="1"/>
          <w:wAfter w:w="25" w:type="dxa"/>
        </w:trPr>
        <w:tc>
          <w:tcPr>
            <w:tcW w:w="486" w:type="dxa"/>
            <w:vMerge w:val="restart"/>
            <w:shd w:val="clear" w:color="auto" w:fill="auto"/>
            <w:vAlign w:val="center"/>
          </w:tcPr>
          <w:p w14:paraId="21F789DF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1783" w:type="dxa"/>
            <w:vMerge w:val="restart"/>
            <w:shd w:val="clear" w:color="auto" w:fill="auto"/>
            <w:vAlign w:val="center"/>
          </w:tcPr>
          <w:p w14:paraId="30710030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63CC7">
              <w:rPr>
                <w:rFonts w:eastAsia="Calibri"/>
                <w:sz w:val="20"/>
                <w:szCs w:val="20"/>
                <w:lang w:eastAsia="en-US"/>
              </w:rPr>
              <w:t xml:space="preserve">Субсидии бюджетному учреждению "Жилищно-коммунальное хозяйство" </w:t>
            </w:r>
            <w:proofErr w:type="spellStart"/>
            <w:r w:rsidRPr="00663CC7">
              <w:rPr>
                <w:rFonts w:eastAsia="Calibri"/>
                <w:sz w:val="20"/>
                <w:szCs w:val="20"/>
                <w:lang w:eastAsia="en-US"/>
              </w:rPr>
              <w:t>Кирсановского</w:t>
            </w:r>
            <w:proofErr w:type="spellEnd"/>
            <w:r w:rsidRPr="00663CC7">
              <w:rPr>
                <w:rFonts w:eastAsia="Calibri"/>
                <w:sz w:val="20"/>
                <w:szCs w:val="20"/>
                <w:lang w:eastAsia="en-US"/>
              </w:rPr>
              <w:t xml:space="preserve"> муниципального округа</w:t>
            </w:r>
          </w:p>
        </w:tc>
        <w:tc>
          <w:tcPr>
            <w:tcW w:w="988" w:type="dxa"/>
            <w:vMerge w:val="restart"/>
            <w:shd w:val="clear" w:color="auto" w:fill="auto"/>
            <w:vAlign w:val="center"/>
          </w:tcPr>
          <w:p w14:paraId="7A20F28C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Ввод мощностей</w:t>
            </w:r>
          </w:p>
        </w:tc>
        <w:tc>
          <w:tcPr>
            <w:tcW w:w="1110" w:type="dxa"/>
            <w:vMerge w:val="restart"/>
            <w:shd w:val="clear" w:color="auto" w:fill="auto"/>
            <w:vAlign w:val="center"/>
          </w:tcPr>
          <w:p w14:paraId="5D05DF24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км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54E52B3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48A1">
              <w:rPr>
                <w:rFonts w:eastAsia="Calibri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976" w:type="dxa"/>
            <w:shd w:val="clear" w:color="auto" w:fill="auto"/>
            <w:vAlign w:val="center"/>
          </w:tcPr>
          <w:p w14:paraId="68C78912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274E5" w14:textId="77777777" w:rsidR="00705DE5" w:rsidRPr="002E6BF3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3233,0</w:t>
            </w:r>
          </w:p>
        </w:tc>
        <w:tc>
          <w:tcPr>
            <w:tcW w:w="10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B4A9D" w14:textId="77777777" w:rsidR="00705DE5" w:rsidRPr="002E6BF3" w:rsidRDefault="00705DE5" w:rsidP="0007079D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A1F36" w14:textId="77777777" w:rsidR="00705DE5" w:rsidRPr="002E6BF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C1A9B" w14:textId="77777777" w:rsidR="00705DE5" w:rsidRPr="002E6BF3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3233,0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58ACB" w14:textId="77777777" w:rsidR="00705DE5" w:rsidRPr="002E6BF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1D5F8B">
              <w:rPr>
                <w:sz w:val="20"/>
                <w:szCs w:val="20"/>
              </w:rPr>
              <w:t>0,0</w:t>
            </w:r>
          </w:p>
        </w:tc>
      </w:tr>
      <w:tr w:rsidR="00705DE5" w:rsidRPr="003A48A1" w14:paraId="0ECB03CA" w14:textId="77777777" w:rsidTr="0007079D">
        <w:trPr>
          <w:gridAfter w:val="1"/>
          <w:wAfter w:w="25" w:type="dxa"/>
        </w:trPr>
        <w:tc>
          <w:tcPr>
            <w:tcW w:w="486" w:type="dxa"/>
            <w:vMerge/>
            <w:shd w:val="clear" w:color="auto" w:fill="auto"/>
            <w:vAlign w:val="center"/>
          </w:tcPr>
          <w:p w14:paraId="3CDC93EE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83" w:type="dxa"/>
            <w:vMerge/>
            <w:shd w:val="clear" w:color="auto" w:fill="auto"/>
            <w:vAlign w:val="center"/>
          </w:tcPr>
          <w:p w14:paraId="7523F6FC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88" w:type="dxa"/>
            <w:vMerge/>
            <w:shd w:val="clear" w:color="auto" w:fill="auto"/>
            <w:vAlign w:val="center"/>
          </w:tcPr>
          <w:p w14:paraId="7FC72677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161BAC6D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3EB29B8D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48A1">
              <w:rPr>
                <w:rFonts w:eastAsia="Calibri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976" w:type="dxa"/>
            <w:shd w:val="clear" w:color="auto" w:fill="auto"/>
            <w:vAlign w:val="center"/>
          </w:tcPr>
          <w:p w14:paraId="650654C6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F26FE" w14:textId="77777777" w:rsidR="00705DE5" w:rsidRPr="002E6BF3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003" w:type="dxa"/>
            <w:tcBorders>
              <w:right w:val="single" w:sz="4" w:space="0" w:color="auto"/>
            </w:tcBorders>
          </w:tcPr>
          <w:p w14:paraId="77B7A9CC" w14:textId="77777777" w:rsidR="00705DE5" w:rsidRPr="002E6BF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14:paraId="5BF9FAE8" w14:textId="77777777" w:rsidR="00705DE5" w:rsidRPr="002E6BF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B839B" w14:textId="77777777" w:rsidR="00705DE5" w:rsidRPr="002E6BF3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14:paraId="5A94854F" w14:textId="77777777" w:rsidR="00705DE5" w:rsidRPr="002E6BF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</w:tr>
      <w:tr w:rsidR="00705DE5" w:rsidRPr="003A48A1" w14:paraId="68CF6189" w14:textId="77777777" w:rsidTr="0007079D">
        <w:trPr>
          <w:gridAfter w:val="1"/>
          <w:wAfter w:w="25" w:type="dxa"/>
        </w:trPr>
        <w:tc>
          <w:tcPr>
            <w:tcW w:w="486" w:type="dxa"/>
            <w:vMerge/>
            <w:shd w:val="clear" w:color="auto" w:fill="auto"/>
            <w:vAlign w:val="center"/>
          </w:tcPr>
          <w:p w14:paraId="1D5D18ED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83" w:type="dxa"/>
            <w:vMerge/>
            <w:shd w:val="clear" w:color="auto" w:fill="auto"/>
            <w:vAlign w:val="center"/>
          </w:tcPr>
          <w:p w14:paraId="17920CF3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88" w:type="dxa"/>
            <w:vMerge/>
            <w:shd w:val="clear" w:color="auto" w:fill="auto"/>
            <w:vAlign w:val="center"/>
          </w:tcPr>
          <w:p w14:paraId="59077961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0EC8536F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363590F5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48A1">
              <w:rPr>
                <w:rFonts w:eastAsia="Calibri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976" w:type="dxa"/>
            <w:shd w:val="clear" w:color="auto" w:fill="auto"/>
            <w:vAlign w:val="center"/>
          </w:tcPr>
          <w:p w14:paraId="4006D35B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7276B" w14:textId="77777777" w:rsidR="00705DE5" w:rsidRPr="002E6BF3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E6BF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003" w:type="dxa"/>
            <w:tcBorders>
              <w:right w:val="single" w:sz="4" w:space="0" w:color="auto"/>
            </w:tcBorders>
          </w:tcPr>
          <w:p w14:paraId="1EE01A27" w14:textId="77777777" w:rsidR="00705DE5" w:rsidRPr="002E6BF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14:paraId="1657FB53" w14:textId="77777777" w:rsidR="00705DE5" w:rsidRPr="002E6BF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1589F" w14:textId="77777777" w:rsidR="00705DE5" w:rsidRPr="002E6BF3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E6BF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14:paraId="73C1B1D0" w14:textId="77777777" w:rsidR="00705DE5" w:rsidRPr="002E6BF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</w:tr>
      <w:tr w:rsidR="00705DE5" w:rsidRPr="003A48A1" w14:paraId="7D0F2104" w14:textId="77777777" w:rsidTr="0007079D">
        <w:trPr>
          <w:gridAfter w:val="1"/>
          <w:wAfter w:w="25" w:type="dxa"/>
        </w:trPr>
        <w:tc>
          <w:tcPr>
            <w:tcW w:w="486" w:type="dxa"/>
            <w:vMerge/>
            <w:shd w:val="clear" w:color="auto" w:fill="auto"/>
            <w:vAlign w:val="center"/>
          </w:tcPr>
          <w:p w14:paraId="76DDB10A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83" w:type="dxa"/>
            <w:vMerge/>
            <w:shd w:val="clear" w:color="auto" w:fill="auto"/>
            <w:vAlign w:val="center"/>
          </w:tcPr>
          <w:p w14:paraId="31DDB888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88" w:type="dxa"/>
            <w:vMerge/>
            <w:shd w:val="clear" w:color="auto" w:fill="auto"/>
            <w:vAlign w:val="center"/>
          </w:tcPr>
          <w:p w14:paraId="21FD0277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02544688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762284D4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48A1">
              <w:rPr>
                <w:rFonts w:eastAsia="Calibri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976" w:type="dxa"/>
            <w:shd w:val="clear" w:color="auto" w:fill="auto"/>
            <w:vAlign w:val="center"/>
          </w:tcPr>
          <w:p w14:paraId="254EA66A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3028E" w14:textId="77777777" w:rsidR="00705DE5" w:rsidRPr="002E6BF3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E6BF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003" w:type="dxa"/>
            <w:tcBorders>
              <w:right w:val="single" w:sz="4" w:space="0" w:color="auto"/>
            </w:tcBorders>
          </w:tcPr>
          <w:p w14:paraId="6C95D774" w14:textId="77777777" w:rsidR="00705DE5" w:rsidRPr="002E6BF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14:paraId="4B775D20" w14:textId="77777777" w:rsidR="00705DE5" w:rsidRPr="002E6BF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C6253" w14:textId="77777777" w:rsidR="00705DE5" w:rsidRPr="002E6BF3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E6BF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14:paraId="5094F1DA" w14:textId="77777777" w:rsidR="00705DE5" w:rsidRPr="002E6BF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</w:tr>
      <w:tr w:rsidR="00705DE5" w:rsidRPr="003A48A1" w14:paraId="60455D8B" w14:textId="77777777" w:rsidTr="0007079D">
        <w:trPr>
          <w:gridAfter w:val="1"/>
          <w:wAfter w:w="25" w:type="dxa"/>
        </w:trPr>
        <w:tc>
          <w:tcPr>
            <w:tcW w:w="486" w:type="dxa"/>
            <w:vMerge/>
            <w:shd w:val="clear" w:color="auto" w:fill="auto"/>
            <w:vAlign w:val="center"/>
          </w:tcPr>
          <w:p w14:paraId="48729B13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83" w:type="dxa"/>
            <w:vMerge/>
            <w:shd w:val="clear" w:color="auto" w:fill="auto"/>
            <w:vAlign w:val="center"/>
          </w:tcPr>
          <w:p w14:paraId="6FB41538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88" w:type="dxa"/>
            <w:vMerge/>
            <w:shd w:val="clear" w:color="auto" w:fill="auto"/>
            <w:vAlign w:val="center"/>
          </w:tcPr>
          <w:p w14:paraId="6A9F0611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71B8BCC6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572EE8C5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48A1">
              <w:rPr>
                <w:rFonts w:eastAsia="Calibri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976" w:type="dxa"/>
            <w:shd w:val="clear" w:color="auto" w:fill="auto"/>
            <w:vAlign w:val="center"/>
          </w:tcPr>
          <w:p w14:paraId="3DA4BCAF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76DB9" w14:textId="77777777" w:rsidR="00705DE5" w:rsidRPr="002E6BF3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E6BF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003" w:type="dxa"/>
            <w:tcBorders>
              <w:right w:val="single" w:sz="4" w:space="0" w:color="auto"/>
            </w:tcBorders>
          </w:tcPr>
          <w:p w14:paraId="10693E7B" w14:textId="77777777" w:rsidR="00705DE5" w:rsidRPr="002E6BF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14:paraId="308EBA4B" w14:textId="77777777" w:rsidR="00705DE5" w:rsidRPr="002E6BF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D9F44" w14:textId="77777777" w:rsidR="00705DE5" w:rsidRPr="002E6BF3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E6BF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14:paraId="4A23F39B" w14:textId="77777777" w:rsidR="00705DE5" w:rsidRPr="002E6BF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</w:tr>
      <w:tr w:rsidR="00705DE5" w:rsidRPr="003A48A1" w14:paraId="6AC8883A" w14:textId="77777777" w:rsidTr="0007079D">
        <w:trPr>
          <w:gridAfter w:val="1"/>
          <w:wAfter w:w="25" w:type="dxa"/>
        </w:trPr>
        <w:tc>
          <w:tcPr>
            <w:tcW w:w="486" w:type="dxa"/>
            <w:vMerge/>
            <w:shd w:val="clear" w:color="auto" w:fill="auto"/>
            <w:vAlign w:val="center"/>
          </w:tcPr>
          <w:p w14:paraId="60228E56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83" w:type="dxa"/>
            <w:vMerge/>
            <w:shd w:val="clear" w:color="auto" w:fill="auto"/>
            <w:vAlign w:val="center"/>
          </w:tcPr>
          <w:p w14:paraId="28BB6836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88" w:type="dxa"/>
            <w:vMerge/>
            <w:shd w:val="clear" w:color="auto" w:fill="auto"/>
            <w:vAlign w:val="center"/>
          </w:tcPr>
          <w:p w14:paraId="3899B9D5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7C7AEE87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131D9C32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48A1">
              <w:rPr>
                <w:rFonts w:eastAsia="Calibri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976" w:type="dxa"/>
            <w:shd w:val="clear" w:color="auto" w:fill="auto"/>
            <w:vAlign w:val="center"/>
          </w:tcPr>
          <w:p w14:paraId="71FDD40C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CBECE" w14:textId="77777777" w:rsidR="00705DE5" w:rsidRPr="003A48A1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3A48A1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003" w:type="dxa"/>
            <w:tcBorders>
              <w:right w:val="single" w:sz="4" w:space="0" w:color="auto"/>
            </w:tcBorders>
          </w:tcPr>
          <w:p w14:paraId="30F0B4C9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14:paraId="1D545598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46223" w14:textId="77777777" w:rsidR="00705DE5" w:rsidRPr="003A48A1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3A48A1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14:paraId="7115C236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</w:tr>
      <w:tr w:rsidR="00705DE5" w:rsidRPr="003A48A1" w14:paraId="1793EF76" w14:textId="77777777" w:rsidTr="0007079D">
        <w:trPr>
          <w:gridAfter w:val="1"/>
          <w:wAfter w:w="25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2A1F0797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83" w:type="dxa"/>
            <w:vMerge/>
            <w:shd w:val="clear" w:color="auto" w:fill="auto"/>
            <w:vAlign w:val="center"/>
          </w:tcPr>
          <w:p w14:paraId="037302B4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88" w:type="dxa"/>
            <w:vMerge/>
            <w:shd w:val="clear" w:color="auto" w:fill="auto"/>
            <w:vAlign w:val="center"/>
          </w:tcPr>
          <w:p w14:paraId="6E3B5482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7525E401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49A8E00A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48A1">
              <w:rPr>
                <w:rFonts w:eastAsia="Calibri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976" w:type="dxa"/>
            <w:shd w:val="clear" w:color="auto" w:fill="auto"/>
            <w:vAlign w:val="center"/>
          </w:tcPr>
          <w:p w14:paraId="6EA7CC34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1C84C" w14:textId="77777777" w:rsidR="00705DE5" w:rsidRPr="003A48A1" w:rsidRDefault="00705DE5" w:rsidP="0007079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3A48A1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003" w:type="dxa"/>
            <w:tcBorders>
              <w:right w:val="single" w:sz="4" w:space="0" w:color="auto"/>
            </w:tcBorders>
          </w:tcPr>
          <w:p w14:paraId="7A7DEA8A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14:paraId="4B9BB5A8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4BBE2" w14:textId="77777777" w:rsidR="00705DE5" w:rsidRPr="003A48A1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3A48A1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14:paraId="77F89C5F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</w:tr>
      <w:tr w:rsidR="00705DE5" w:rsidRPr="003A48A1" w14:paraId="578CBE9C" w14:textId="77777777" w:rsidTr="0007079D">
        <w:trPr>
          <w:gridAfter w:val="1"/>
          <w:wAfter w:w="25" w:type="dxa"/>
          <w:trHeight w:val="145"/>
        </w:trPr>
        <w:tc>
          <w:tcPr>
            <w:tcW w:w="486" w:type="dxa"/>
            <w:vMerge w:val="restart"/>
            <w:shd w:val="clear" w:color="auto" w:fill="auto"/>
            <w:vAlign w:val="center"/>
          </w:tcPr>
          <w:p w14:paraId="21563A97" w14:textId="77777777" w:rsidR="00705DE5" w:rsidRPr="00606CF0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06CF0">
              <w:rPr>
                <w:rFonts w:eastAsia="Calibri"/>
                <w:sz w:val="20"/>
                <w:szCs w:val="20"/>
                <w:lang w:eastAsia="en-US"/>
              </w:rPr>
              <w:t>1.1.2.</w:t>
            </w:r>
          </w:p>
        </w:tc>
        <w:tc>
          <w:tcPr>
            <w:tcW w:w="1783" w:type="dxa"/>
            <w:vMerge w:val="restart"/>
            <w:shd w:val="clear" w:color="auto" w:fill="auto"/>
            <w:vAlign w:val="center"/>
          </w:tcPr>
          <w:p w14:paraId="04127997" w14:textId="77777777" w:rsidR="00705DE5" w:rsidRPr="00606CF0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06CF0">
              <w:rPr>
                <w:rFonts w:eastAsia="Calibri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vMerge w:val="restart"/>
            <w:shd w:val="clear" w:color="auto" w:fill="auto"/>
          </w:tcPr>
          <w:p w14:paraId="53CF5B50" w14:textId="77777777" w:rsidR="00705DE5" w:rsidRPr="00606CF0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06CF0">
              <w:rPr>
                <w:sz w:val="20"/>
                <w:szCs w:val="20"/>
              </w:rPr>
              <w:t>Ввод мощностей</w:t>
            </w:r>
          </w:p>
        </w:tc>
        <w:tc>
          <w:tcPr>
            <w:tcW w:w="1110" w:type="dxa"/>
            <w:vMerge w:val="restart"/>
            <w:shd w:val="clear" w:color="auto" w:fill="auto"/>
          </w:tcPr>
          <w:p w14:paraId="54EEF483" w14:textId="77777777" w:rsidR="00705DE5" w:rsidRPr="00606CF0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06CF0">
              <w:rPr>
                <w:sz w:val="20"/>
                <w:szCs w:val="20"/>
              </w:rPr>
              <w:t>км</w:t>
            </w:r>
          </w:p>
        </w:tc>
        <w:tc>
          <w:tcPr>
            <w:tcW w:w="1194" w:type="dxa"/>
            <w:shd w:val="clear" w:color="auto" w:fill="auto"/>
          </w:tcPr>
          <w:p w14:paraId="6E27275E" w14:textId="77777777" w:rsidR="00705DE5" w:rsidRPr="00606CF0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06CF0">
              <w:rPr>
                <w:sz w:val="20"/>
                <w:szCs w:val="20"/>
              </w:rPr>
              <w:t>2024</w:t>
            </w:r>
          </w:p>
        </w:tc>
        <w:tc>
          <w:tcPr>
            <w:tcW w:w="976" w:type="dxa"/>
            <w:shd w:val="clear" w:color="auto" w:fill="auto"/>
          </w:tcPr>
          <w:p w14:paraId="6F1E42EC" w14:textId="77777777" w:rsidR="00705DE5" w:rsidRPr="00606CF0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A48A6" w14:textId="77777777" w:rsidR="00705DE5" w:rsidRPr="00606CF0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264</w:t>
            </w:r>
            <w:r w:rsidRPr="00606CF0">
              <w:rPr>
                <w:sz w:val="20"/>
                <w:szCs w:val="20"/>
              </w:rPr>
              <w:t>,7</w:t>
            </w:r>
          </w:p>
        </w:tc>
        <w:tc>
          <w:tcPr>
            <w:tcW w:w="1003" w:type="dxa"/>
            <w:tcBorders>
              <w:right w:val="single" w:sz="4" w:space="0" w:color="auto"/>
            </w:tcBorders>
          </w:tcPr>
          <w:p w14:paraId="7AC1FE50" w14:textId="77777777" w:rsidR="00705DE5" w:rsidRPr="00606CF0" w:rsidRDefault="00705DE5" w:rsidP="0007079D">
            <w:pPr>
              <w:suppressAutoHyphens/>
              <w:jc w:val="center"/>
              <w:rPr>
                <w:sz w:val="20"/>
                <w:szCs w:val="20"/>
              </w:rPr>
            </w:pPr>
            <w:r w:rsidRPr="00606CF0">
              <w:rPr>
                <w:sz w:val="20"/>
                <w:szCs w:val="20"/>
              </w:rPr>
              <w:t xml:space="preserve">     0,0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14:paraId="7F46468F" w14:textId="77777777" w:rsidR="00705DE5" w:rsidRPr="00606CF0" w:rsidRDefault="00705DE5" w:rsidP="0007079D">
            <w:pPr>
              <w:suppressAutoHyphens/>
              <w:jc w:val="center"/>
              <w:rPr>
                <w:sz w:val="20"/>
                <w:szCs w:val="20"/>
              </w:rPr>
            </w:pPr>
            <w:r w:rsidRPr="00606CF0">
              <w:rPr>
                <w:sz w:val="20"/>
                <w:szCs w:val="20"/>
              </w:rPr>
              <w:t xml:space="preserve"> 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DD3C2" w14:textId="77777777" w:rsidR="00705DE5" w:rsidRPr="00606CF0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264,7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14:paraId="1B81A467" w14:textId="77777777" w:rsidR="00705DE5" w:rsidRPr="00606CF0" w:rsidRDefault="00705DE5" w:rsidP="0007079D">
            <w:pPr>
              <w:suppressAutoHyphens/>
              <w:jc w:val="center"/>
              <w:rPr>
                <w:sz w:val="20"/>
                <w:szCs w:val="20"/>
              </w:rPr>
            </w:pPr>
            <w:r w:rsidRPr="00606CF0">
              <w:rPr>
                <w:sz w:val="20"/>
                <w:szCs w:val="20"/>
              </w:rPr>
              <w:t xml:space="preserve"> 0,0</w:t>
            </w:r>
          </w:p>
        </w:tc>
      </w:tr>
      <w:tr w:rsidR="00705DE5" w:rsidRPr="003A48A1" w14:paraId="4EAEDDDF" w14:textId="77777777" w:rsidTr="0007079D">
        <w:trPr>
          <w:gridAfter w:val="1"/>
          <w:wAfter w:w="25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4D79538B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83" w:type="dxa"/>
            <w:vMerge/>
            <w:shd w:val="clear" w:color="auto" w:fill="auto"/>
            <w:vAlign w:val="center"/>
          </w:tcPr>
          <w:p w14:paraId="4286D26A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88" w:type="dxa"/>
            <w:vMerge/>
            <w:shd w:val="clear" w:color="auto" w:fill="auto"/>
            <w:vAlign w:val="center"/>
          </w:tcPr>
          <w:p w14:paraId="4942FAF5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29A269AA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94" w:type="dxa"/>
            <w:shd w:val="clear" w:color="auto" w:fill="auto"/>
          </w:tcPr>
          <w:p w14:paraId="56BC5E5F" w14:textId="77777777" w:rsidR="00705DE5" w:rsidRPr="00606CF0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06CF0">
              <w:rPr>
                <w:sz w:val="20"/>
                <w:szCs w:val="20"/>
              </w:rPr>
              <w:t>2025</w:t>
            </w:r>
          </w:p>
        </w:tc>
        <w:tc>
          <w:tcPr>
            <w:tcW w:w="976" w:type="dxa"/>
            <w:shd w:val="clear" w:color="auto" w:fill="auto"/>
          </w:tcPr>
          <w:p w14:paraId="137D4485" w14:textId="77777777" w:rsidR="00705DE5" w:rsidRPr="00606CF0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6C45" w14:textId="77777777" w:rsidR="00705DE5" w:rsidRPr="00606CF0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06CF0">
              <w:rPr>
                <w:sz w:val="20"/>
                <w:szCs w:val="20"/>
              </w:rPr>
              <w:t>2661,0</w:t>
            </w:r>
          </w:p>
        </w:tc>
        <w:tc>
          <w:tcPr>
            <w:tcW w:w="1003" w:type="dxa"/>
            <w:tcBorders>
              <w:right w:val="single" w:sz="4" w:space="0" w:color="auto"/>
            </w:tcBorders>
          </w:tcPr>
          <w:p w14:paraId="55D8779F" w14:textId="77777777" w:rsidR="00705DE5" w:rsidRPr="00606CF0" w:rsidRDefault="00705DE5" w:rsidP="0007079D">
            <w:pPr>
              <w:suppressAutoHyphens/>
              <w:jc w:val="center"/>
              <w:rPr>
                <w:sz w:val="20"/>
                <w:szCs w:val="20"/>
              </w:rPr>
            </w:pPr>
            <w:r w:rsidRPr="00606CF0">
              <w:rPr>
                <w:sz w:val="20"/>
                <w:szCs w:val="20"/>
              </w:rPr>
              <w:t>0,0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14:paraId="6C71DF75" w14:textId="77777777" w:rsidR="00705DE5" w:rsidRPr="00606CF0" w:rsidRDefault="00705DE5" w:rsidP="0007079D">
            <w:pPr>
              <w:suppressAutoHyphens/>
              <w:jc w:val="center"/>
              <w:rPr>
                <w:sz w:val="20"/>
                <w:szCs w:val="20"/>
              </w:rPr>
            </w:pPr>
            <w:r w:rsidRPr="00606CF0">
              <w:rPr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7D65" w14:textId="77777777" w:rsidR="00705DE5" w:rsidRPr="00606CF0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06CF0">
              <w:rPr>
                <w:sz w:val="20"/>
                <w:szCs w:val="20"/>
              </w:rPr>
              <w:t>2661,0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14:paraId="13556921" w14:textId="77777777" w:rsidR="00705DE5" w:rsidRPr="00606CF0" w:rsidRDefault="00705DE5" w:rsidP="0007079D">
            <w:pPr>
              <w:suppressAutoHyphens/>
              <w:jc w:val="center"/>
              <w:rPr>
                <w:sz w:val="20"/>
                <w:szCs w:val="20"/>
              </w:rPr>
            </w:pPr>
            <w:r w:rsidRPr="00606CF0">
              <w:rPr>
                <w:sz w:val="20"/>
                <w:szCs w:val="20"/>
              </w:rPr>
              <w:t>0,0</w:t>
            </w:r>
          </w:p>
        </w:tc>
      </w:tr>
      <w:tr w:rsidR="00705DE5" w:rsidRPr="003A48A1" w14:paraId="44C0B10E" w14:textId="77777777" w:rsidTr="0007079D">
        <w:trPr>
          <w:gridAfter w:val="1"/>
          <w:wAfter w:w="25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25828769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83" w:type="dxa"/>
            <w:vMerge/>
            <w:shd w:val="clear" w:color="auto" w:fill="auto"/>
            <w:vAlign w:val="center"/>
          </w:tcPr>
          <w:p w14:paraId="1B9180FE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88" w:type="dxa"/>
            <w:vMerge/>
            <w:shd w:val="clear" w:color="auto" w:fill="auto"/>
            <w:vAlign w:val="center"/>
          </w:tcPr>
          <w:p w14:paraId="380E4C71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17975F6C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94" w:type="dxa"/>
            <w:shd w:val="clear" w:color="auto" w:fill="auto"/>
          </w:tcPr>
          <w:p w14:paraId="253479F1" w14:textId="77777777" w:rsidR="00705DE5" w:rsidRPr="00606CF0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06CF0">
              <w:rPr>
                <w:sz w:val="20"/>
                <w:szCs w:val="20"/>
              </w:rPr>
              <w:t>2026</w:t>
            </w:r>
          </w:p>
        </w:tc>
        <w:tc>
          <w:tcPr>
            <w:tcW w:w="976" w:type="dxa"/>
            <w:shd w:val="clear" w:color="auto" w:fill="auto"/>
          </w:tcPr>
          <w:p w14:paraId="6936E5DE" w14:textId="77777777" w:rsidR="00705DE5" w:rsidRPr="00606CF0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D7540" w14:textId="77777777" w:rsidR="00705DE5" w:rsidRPr="00606CF0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06CF0">
              <w:rPr>
                <w:sz w:val="20"/>
                <w:szCs w:val="20"/>
              </w:rPr>
              <w:t>3800,0</w:t>
            </w:r>
          </w:p>
        </w:tc>
        <w:tc>
          <w:tcPr>
            <w:tcW w:w="1003" w:type="dxa"/>
            <w:tcBorders>
              <w:right w:val="single" w:sz="4" w:space="0" w:color="auto"/>
            </w:tcBorders>
          </w:tcPr>
          <w:p w14:paraId="5727FEE7" w14:textId="77777777" w:rsidR="00705DE5" w:rsidRPr="00606CF0" w:rsidRDefault="00705DE5" w:rsidP="0007079D">
            <w:pPr>
              <w:suppressAutoHyphens/>
              <w:jc w:val="center"/>
              <w:rPr>
                <w:sz w:val="20"/>
                <w:szCs w:val="20"/>
              </w:rPr>
            </w:pPr>
            <w:r w:rsidRPr="00606CF0">
              <w:rPr>
                <w:sz w:val="20"/>
                <w:szCs w:val="20"/>
              </w:rPr>
              <w:t>0,0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14:paraId="346AB810" w14:textId="77777777" w:rsidR="00705DE5" w:rsidRPr="00606CF0" w:rsidRDefault="00705DE5" w:rsidP="0007079D">
            <w:pPr>
              <w:suppressAutoHyphens/>
              <w:jc w:val="center"/>
              <w:rPr>
                <w:sz w:val="20"/>
                <w:szCs w:val="20"/>
              </w:rPr>
            </w:pPr>
            <w:r w:rsidRPr="00606CF0">
              <w:rPr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416F9" w14:textId="77777777" w:rsidR="00705DE5" w:rsidRPr="00606CF0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06CF0">
              <w:rPr>
                <w:sz w:val="20"/>
                <w:szCs w:val="20"/>
              </w:rPr>
              <w:t>3800,0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14:paraId="6C925480" w14:textId="77777777" w:rsidR="00705DE5" w:rsidRPr="00606CF0" w:rsidRDefault="00705DE5" w:rsidP="0007079D">
            <w:pPr>
              <w:suppressAutoHyphens/>
              <w:jc w:val="center"/>
              <w:rPr>
                <w:sz w:val="20"/>
                <w:szCs w:val="20"/>
              </w:rPr>
            </w:pPr>
            <w:r w:rsidRPr="00606CF0">
              <w:rPr>
                <w:sz w:val="20"/>
                <w:szCs w:val="20"/>
              </w:rPr>
              <w:t>0,0</w:t>
            </w:r>
          </w:p>
        </w:tc>
      </w:tr>
      <w:tr w:rsidR="00705DE5" w:rsidRPr="003A48A1" w14:paraId="245BD4AE" w14:textId="77777777" w:rsidTr="0007079D">
        <w:trPr>
          <w:gridAfter w:val="1"/>
          <w:wAfter w:w="25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2F5537FC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83" w:type="dxa"/>
            <w:vMerge/>
            <w:shd w:val="clear" w:color="auto" w:fill="auto"/>
            <w:vAlign w:val="center"/>
          </w:tcPr>
          <w:p w14:paraId="7351867A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88" w:type="dxa"/>
            <w:vMerge/>
            <w:shd w:val="clear" w:color="auto" w:fill="auto"/>
            <w:vAlign w:val="center"/>
          </w:tcPr>
          <w:p w14:paraId="19A0DE8C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4B866DCF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94" w:type="dxa"/>
            <w:shd w:val="clear" w:color="auto" w:fill="auto"/>
          </w:tcPr>
          <w:p w14:paraId="7F2F8CF1" w14:textId="77777777" w:rsidR="00705DE5" w:rsidRPr="00606CF0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06CF0">
              <w:rPr>
                <w:sz w:val="20"/>
                <w:szCs w:val="20"/>
              </w:rPr>
              <w:t>2027</w:t>
            </w:r>
          </w:p>
        </w:tc>
        <w:tc>
          <w:tcPr>
            <w:tcW w:w="976" w:type="dxa"/>
            <w:shd w:val="clear" w:color="auto" w:fill="auto"/>
          </w:tcPr>
          <w:p w14:paraId="5E3EE539" w14:textId="77777777" w:rsidR="00705DE5" w:rsidRPr="00606CF0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C964C" w14:textId="77777777" w:rsidR="00705DE5" w:rsidRPr="00606CF0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06CF0">
              <w:rPr>
                <w:sz w:val="20"/>
                <w:szCs w:val="20"/>
              </w:rPr>
              <w:t>0,0</w:t>
            </w:r>
          </w:p>
        </w:tc>
        <w:tc>
          <w:tcPr>
            <w:tcW w:w="1003" w:type="dxa"/>
            <w:tcBorders>
              <w:right w:val="single" w:sz="4" w:space="0" w:color="auto"/>
            </w:tcBorders>
          </w:tcPr>
          <w:p w14:paraId="684EAC3C" w14:textId="77777777" w:rsidR="00705DE5" w:rsidRPr="00606CF0" w:rsidRDefault="00705DE5" w:rsidP="0007079D">
            <w:pPr>
              <w:suppressAutoHyphens/>
              <w:jc w:val="center"/>
              <w:rPr>
                <w:sz w:val="20"/>
                <w:szCs w:val="20"/>
              </w:rPr>
            </w:pPr>
            <w:r w:rsidRPr="00606CF0">
              <w:rPr>
                <w:sz w:val="20"/>
                <w:szCs w:val="20"/>
              </w:rPr>
              <w:t>0,0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14:paraId="2D3276B4" w14:textId="77777777" w:rsidR="00705DE5" w:rsidRPr="00606CF0" w:rsidRDefault="00705DE5" w:rsidP="0007079D">
            <w:pPr>
              <w:suppressAutoHyphens/>
              <w:jc w:val="center"/>
              <w:rPr>
                <w:sz w:val="20"/>
                <w:szCs w:val="20"/>
              </w:rPr>
            </w:pPr>
            <w:r w:rsidRPr="00606CF0">
              <w:rPr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0A95E" w14:textId="77777777" w:rsidR="00705DE5" w:rsidRPr="00606CF0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06CF0">
              <w:rPr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14:paraId="286E23B0" w14:textId="77777777" w:rsidR="00705DE5" w:rsidRPr="00606CF0" w:rsidRDefault="00705DE5" w:rsidP="0007079D">
            <w:pPr>
              <w:suppressAutoHyphens/>
              <w:jc w:val="center"/>
              <w:rPr>
                <w:sz w:val="20"/>
                <w:szCs w:val="20"/>
              </w:rPr>
            </w:pPr>
            <w:r w:rsidRPr="00606CF0">
              <w:rPr>
                <w:sz w:val="20"/>
                <w:szCs w:val="20"/>
              </w:rPr>
              <w:t>0,0</w:t>
            </w:r>
          </w:p>
        </w:tc>
      </w:tr>
      <w:tr w:rsidR="00705DE5" w:rsidRPr="003A48A1" w14:paraId="08ED0CF5" w14:textId="77777777" w:rsidTr="0007079D">
        <w:trPr>
          <w:gridAfter w:val="1"/>
          <w:wAfter w:w="25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71FAE476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83" w:type="dxa"/>
            <w:vMerge/>
            <w:shd w:val="clear" w:color="auto" w:fill="auto"/>
            <w:vAlign w:val="center"/>
          </w:tcPr>
          <w:p w14:paraId="411B671F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88" w:type="dxa"/>
            <w:vMerge/>
            <w:shd w:val="clear" w:color="auto" w:fill="auto"/>
            <w:vAlign w:val="center"/>
          </w:tcPr>
          <w:p w14:paraId="534FEB99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3C0E3688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94" w:type="dxa"/>
            <w:shd w:val="clear" w:color="auto" w:fill="auto"/>
          </w:tcPr>
          <w:p w14:paraId="084ED31B" w14:textId="77777777" w:rsidR="00705DE5" w:rsidRPr="00606CF0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06CF0">
              <w:rPr>
                <w:sz w:val="20"/>
                <w:szCs w:val="20"/>
              </w:rPr>
              <w:t>2028</w:t>
            </w:r>
          </w:p>
        </w:tc>
        <w:tc>
          <w:tcPr>
            <w:tcW w:w="976" w:type="dxa"/>
            <w:shd w:val="clear" w:color="auto" w:fill="auto"/>
          </w:tcPr>
          <w:p w14:paraId="5305622A" w14:textId="77777777" w:rsidR="00705DE5" w:rsidRPr="00606CF0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3B74F" w14:textId="77777777" w:rsidR="00705DE5" w:rsidRPr="00606CF0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06CF0">
              <w:rPr>
                <w:sz w:val="20"/>
                <w:szCs w:val="20"/>
              </w:rPr>
              <w:t>0,0</w:t>
            </w:r>
          </w:p>
        </w:tc>
        <w:tc>
          <w:tcPr>
            <w:tcW w:w="1003" w:type="dxa"/>
            <w:tcBorders>
              <w:right w:val="single" w:sz="4" w:space="0" w:color="auto"/>
            </w:tcBorders>
          </w:tcPr>
          <w:p w14:paraId="0DEC0135" w14:textId="77777777" w:rsidR="00705DE5" w:rsidRPr="00606CF0" w:rsidRDefault="00705DE5" w:rsidP="0007079D">
            <w:pPr>
              <w:suppressAutoHyphens/>
              <w:jc w:val="center"/>
              <w:rPr>
                <w:sz w:val="20"/>
                <w:szCs w:val="20"/>
              </w:rPr>
            </w:pPr>
            <w:r w:rsidRPr="00606CF0">
              <w:rPr>
                <w:sz w:val="20"/>
                <w:szCs w:val="20"/>
              </w:rPr>
              <w:t>0,0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14:paraId="31F707E0" w14:textId="77777777" w:rsidR="00705DE5" w:rsidRPr="00606CF0" w:rsidRDefault="00705DE5" w:rsidP="0007079D">
            <w:pPr>
              <w:suppressAutoHyphens/>
              <w:jc w:val="center"/>
              <w:rPr>
                <w:sz w:val="20"/>
                <w:szCs w:val="20"/>
              </w:rPr>
            </w:pPr>
            <w:r w:rsidRPr="00606CF0">
              <w:rPr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EA00" w14:textId="77777777" w:rsidR="00705DE5" w:rsidRPr="00606CF0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06CF0">
              <w:rPr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14:paraId="311EE2BC" w14:textId="77777777" w:rsidR="00705DE5" w:rsidRPr="00606CF0" w:rsidRDefault="00705DE5" w:rsidP="0007079D">
            <w:pPr>
              <w:suppressAutoHyphens/>
              <w:jc w:val="center"/>
              <w:rPr>
                <w:sz w:val="20"/>
                <w:szCs w:val="20"/>
              </w:rPr>
            </w:pPr>
            <w:r w:rsidRPr="00606CF0">
              <w:rPr>
                <w:sz w:val="20"/>
                <w:szCs w:val="20"/>
              </w:rPr>
              <w:t>0,0</w:t>
            </w:r>
          </w:p>
        </w:tc>
      </w:tr>
      <w:tr w:rsidR="00705DE5" w:rsidRPr="003A48A1" w14:paraId="6AD965C4" w14:textId="77777777" w:rsidTr="0007079D">
        <w:trPr>
          <w:gridAfter w:val="1"/>
          <w:wAfter w:w="25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0916D17F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83" w:type="dxa"/>
            <w:vMerge/>
            <w:shd w:val="clear" w:color="auto" w:fill="auto"/>
            <w:vAlign w:val="center"/>
          </w:tcPr>
          <w:p w14:paraId="4B6FBB58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88" w:type="dxa"/>
            <w:vMerge/>
            <w:shd w:val="clear" w:color="auto" w:fill="auto"/>
            <w:vAlign w:val="center"/>
          </w:tcPr>
          <w:p w14:paraId="18730061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0EE241D0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94" w:type="dxa"/>
            <w:shd w:val="clear" w:color="auto" w:fill="auto"/>
          </w:tcPr>
          <w:p w14:paraId="1903815C" w14:textId="77777777" w:rsidR="00705DE5" w:rsidRPr="00606CF0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06CF0">
              <w:rPr>
                <w:sz w:val="20"/>
                <w:szCs w:val="20"/>
              </w:rPr>
              <w:t>2029</w:t>
            </w:r>
          </w:p>
        </w:tc>
        <w:tc>
          <w:tcPr>
            <w:tcW w:w="976" w:type="dxa"/>
            <w:shd w:val="clear" w:color="auto" w:fill="auto"/>
          </w:tcPr>
          <w:p w14:paraId="36867420" w14:textId="77777777" w:rsidR="00705DE5" w:rsidRPr="00606CF0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1B0F6" w14:textId="77777777" w:rsidR="00705DE5" w:rsidRPr="00606CF0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06CF0">
              <w:rPr>
                <w:sz w:val="20"/>
                <w:szCs w:val="20"/>
              </w:rPr>
              <w:t>0,0</w:t>
            </w:r>
          </w:p>
        </w:tc>
        <w:tc>
          <w:tcPr>
            <w:tcW w:w="1003" w:type="dxa"/>
            <w:tcBorders>
              <w:right w:val="single" w:sz="4" w:space="0" w:color="auto"/>
            </w:tcBorders>
          </w:tcPr>
          <w:p w14:paraId="2A8EB632" w14:textId="77777777" w:rsidR="00705DE5" w:rsidRPr="00606CF0" w:rsidRDefault="00705DE5" w:rsidP="0007079D">
            <w:pPr>
              <w:suppressAutoHyphens/>
              <w:jc w:val="center"/>
              <w:rPr>
                <w:sz w:val="20"/>
                <w:szCs w:val="20"/>
              </w:rPr>
            </w:pPr>
            <w:r w:rsidRPr="00606CF0">
              <w:rPr>
                <w:sz w:val="20"/>
                <w:szCs w:val="20"/>
              </w:rPr>
              <w:t>0,0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14:paraId="3FF05410" w14:textId="77777777" w:rsidR="00705DE5" w:rsidRPr="00606CF0" w:rsidRDefault="00705DE5" w:rsidP="0007079D">
            <w:pPr>
              <w:suppressAutoHyphens/>
              <w:jc w:val="center"/>
              <w:rPr>
                <w:sz w:val="20"/>
                <w:szCs w:val="20"/>
              </w:rPr>
            </w:pPr>
            <w:r w:rsidRPr="00606CF0">
              <w:rPr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5B0A0" w14:textId="77777777" w:rsidR="00705DE5" w:rsidRPr="00606CF0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06CF0">
              <w:rPr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14:paraId="7DE5902F" w14:textId="77777777" w:rsidR="00705DE5" w:rsidRPr="00606CF0" w:rsidRDefault="00705DE5" w:rsidP="0007079D">
            <w:pPr>
              <w:suppressAutoHyphens/>
              <w:jc w:val="center"/>
              <w:rPr>
                <w:sz w:val="20"/>
                <w:szCs w:val="20"/>
              </w:rPr>
            </w:pPr>
            <w:r w:rsidRPr="00606CF0">
              <w:rPr>
                <w:sz w:val="20"/>
                <w:szCs w:val="20"/>
              </w:rPr>
              <w:t>0,0</w:t>
            </w:r>
          </w:p>
        </w:tc>
      </w:tr>
      <w:tr w:rsidR="00705DE5" w:rsidRPr="003A48A1" w14:paraId="698CC6F5" w14:textId="77777777" w:rsidTr="0007079D">
        <w:trPr>
          <w:gridAfter w:val="1"/>
          <w:wAfter w:w="25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3122095D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83" w:type="dxa"/>
            <w:vMerge/>
            <w:shd w:val="clear" w:color="auto" w:fill="auto"/>
            <w:vAlign w:val="center"/>
          </w:tcPr>
          <w:p w14:paraId="01CE03B0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88" w:type="dxa"/>
            <w:vMerge/>
            <w:shd w:val="clear" w:color="auto" w:fill="auto"/>
            <w:vAlign w:val="center"/>
          </w:tcPr>
          <w:p w14:paraId="577034AD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06A1C478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94" w:type="dxa"/>
            <w:shd w:val="clear" w:color="auto" w:fill="auto"/>
          </w:tcPr>
          <w:p w14:paraId="06FADE21" w14:textId="77777777" w:rsidR="00705DE5" w:rsidRPr="00606CF0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06CF0">
              <w:rPr>
                <w:sz w:val="20"/>
                <w:szCs w:val="20"/>
              </w:rPr>
              <w:t>2030</w:t>
            </w:r>
          </w:p>
        </w:tc>
        <w:tc>
          <w:tcPr>
            <w:tcW w:w="976" w:type="dxa"/>
            <w:shd w:val="clear" w:color="auto" w:fill="auto"/>
          </w:tcPr>
          <w:p w14:paraId="612843BF" w14:textId="77777777" w:rsidR="00705DE5" w:rsidRPr="00606CF0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BD339" w14:textId="77777777" w:rsidR="00705DE5" w:rsidRPr="00606CF0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06CF0">
              <w:rPr>
                <w:sz w:val="20"/>
                <w:szCs w:val="20"/>
              </w:rPr>
              <w:t>0,0</w:t>
            </w:r>
          </w:p>
        </w:tc>
        <w:tc>
          <w:tcPr>
            <w:tcW w:w="1003" w:type="dxa"/>
            <w:tcBorders>
              <w:right w:val="single" w:sz="4" w:space="0" w:color="auto"/>
            </w:tcBorders>
          </w:tcPr>
          <w:p w14:paraId="20A30D92" w14:textId="77777777" w:rsidR="00705DE5" w:rsidRPr="00606CF0" w:rsidRDefault="00705DE5" w:rsidP="0007079D">
            <w:pPr>
              <w:suppressAutoHyphens/>
              <w:jc w:val="center"/>
              <w:rPr>
                <w:sz w:val="20"/>
                <w:szCs w:val="20"/>
              </w:rPr>
            </w:pPr>
            <w:r w:rsidRPr="00606CF0">
              <w:rPr>
                <w:sz w:val="20"/>
                <w:szCs w:val="20"/>
              </w:rPr>
              <w:t>0,0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14:paraId="2A4C680B" w14:textId="77777777" w:rsidR="00705DE5" w:rsidRPr="00606CF0" w:rsidRDefault="00705DE5" w:rsidP="0007079D">
            <w:pPr>
              <w:suppressAutoHyphens/>
              <w:jc w:val="center"/>
              <w:rPr>
                <w:sz w:val="20"/>
                <w:szCs w:val="20"/>
              </w:rPr>
            </w:pPr>
            <w:r w:rsidRPr="00606CF0">
              <w:rPr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024D8" w14:textId="77777777" w:rsidR="00705DE5" w:rsidRPr="00606CF0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06CF0">
              <w:rPr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14:paraId="47D24ACF" w14:textId="77777777" w:rsidR="00705DE5" w:rsidRPr="00606CF0" w:rsidRDefault="00705DE5" w:rsidP="0007079D">
            <w:pPr>
              <w:suppressAutoHyphens/>
              <w:jc w:val="center"/>
              <w:rPr>
                <w:sz w:val="20"/>
                <w:szCs w:val="20"/>
              </w:rPr>
            </w:pPr>
            <w:r w:rsidRPr="00606CF0">
              <w:rPr>
                <w:sz w:val="20"/>
                <w:szCs w:val="20"/>
              </w:rPr>
              <w:t>0,0</w:t>
            </w:r>
          </w:p>
        </w:tc>
      </w:tr>
      <w:tr w:rsidR="00705DE5" w:rsidRPr="003A48A1" w14:paraId="29F23084" w14:textId="77777777" w:rsidTr="0007079D">
        <w:trPr>
          <w:gridAfter w:val="1"/>
          <w:wAfter w:w="25" w:type="dxa"/>
          <w:trHeight w:val="145"/>
        </w:trPr>
        <w:tc>
          <w:tcPr>
            <w:tcW w:w="486" w:type="dxa"/>
            <w:vMerge w:val="restart"/>
            <w:shd w:val="clear" w:color="auto" w:fill="auto"/>
            <w:vAlign w:val="center"/>
          </w:tcPr>
          <w:p w14:paraId="58B98416" w14:textId="77777777" w:rsidR="00705DE5" w:rsidRPr="002C584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5843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783" w:type="dxa"/>
            <w:vMerge w:val="restart"/>
            <w:shd w:val="clear" w:color="auto" w:fill="auto"/>
            <w:vAlign w:val="center"/>
          </w:tcPr>
          <w:p w14:paraId="600D2D16" w14:textId="77777777" w:rsidR="00705DE5" w:rsidRPr="002C584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5843">
              <w:rPr>
                <w:rFonts w:eastAsia="Calibri"/>
                <w:sz w:val="20"/>
                <w:szCs w:val="20"/>
                <w:lang w:eastAsia="en-US"/>
              </w:rPr>
              <w:t>Ремонт канализационных сетей</w:t>
            </w:r>
          </w:p>
        </w:tc>
        <w:tc>
          <w:tcPr>
            <w:tcW w:w="988" w:type="dxa"/>
            <w:vMerge w:val="restart"/>
            <w:shd w:val="clear" w:color="auto" w:fill="auto"/>
            <w:vAlign w:val="center"/>
          </w:tcPr>
          <w:p w14:paraId="748790D0" w14:textId="77777777" w:rsidR="00705DE5" w:rsidRPr="002C584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5843">
              <w:rPr>
                <w:rFonts w:eastAsia="Calibri"/>
                <w:sz w:val="20"/>
                <w:szCs w:val="20"/>
                <w:lang w:eastAsia="en-US"/>
              </w:rPr>
              <w:t>Ввод мощностей</w:t>
            </w:r>
          </w:p>
        </w:tc>
        <w:tc>
          <w:tcPr>
            <w:tcW w:w="1110" w:type="dxa"/>
            <w:vMerge w:val="restart"/>
            <w:shd w:val="clear" w:color="auto" w:fill="auto"/>
            <w:vAlign w:val="center"/>
          </w:tcPr>
          <w:p w14:paraId="0FCB6404" w14:textId="77777777" w:rsidR="00705DE5" w:rsidRPr="002C584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5843">
              <w:rPr>
                <w:rFonts w:eastAsia="Calibri"/>
                <w:sz w:val="20"/>
                <w:szCs w:val="20"/>
                <w:lang w:eastAsia="en-US"/>
              </w:rPr>
              <w:t>км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08C8A906" w14:textId="77777777" w:rsidR="00705DE5" w:rsidRPr="002C584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5843">
              <w:rPr>
                <w:rFonts w:eastAsia="Calibri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976" w:type="dxa"/>
            <w:shd w:val="clear" w:color="auto" w:fill="auto"/>
            <w:vAlign w:val="center"/>
          </w:tcPr>
          <w:p w14:paraId="15090E2B" w14:textId="77777777" w:rsidR="00705DE5" w:rsidRPr="002C584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149EF" w14:textId="77777777" w:rsidR="00705DE5" w:rsidRPr="002C5843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C5843">
              <w:rPr>
                <w:bCs/>
                <w:sz w:val="20"/>
                <w:szCs w:val="20"/>
              </w:rPr>
              <w:t>1214,3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E2625" w14:textId="77777777" w:rsidR="00705DE5" w:rsidRPr="002C584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5843">
              <w:rPr>
                <w:sz w:val="20"/>
                <w:szCs w:val="20"/>
              </w:rPr>
              <w:t>0,0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A4EDB" w14:textId="77777777" w:rsidR="00705DE5" w:rsidRPr="002C584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5843">
              <w:rPr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FF350" w14:textId="77777777" w:rsidR="00705DE5" w:rsidRPr="002C5843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C5843">
              <w:rPr>
                <w:bCs/>
                <w:sz w:val="20"/>
                <w:szCs w:val="20"/>
              </w:rPr>
              <w:t>1214,3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6100A" w14:textId="77777777" w:rsidR="00705DE5" w:rsidRPr="002C584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5843">
              <w:rPr>
                <w:sz w:val="20"/>
                <w:szCs w:val="20"/>
              </w:rPr>
              <w:t>0,0</w:t>
            </w:r>
          </w:p>
        </w:tc>
      </w:tr>
      <w:tr w:rsidR="00705DE5" w:rsidRPr="003A48A1" w14:paraId="178AF9C3" w14:textId="77777777" w:rsidTr="0007079D">
        <w:trPr>
          <w:gridAfter w:val="1"/>
          <w:wAfter w:w="25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4B3C0C79" w14:textId="77777777" w:rsidR="00705DE5" w:rsidRPr="002C584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83" w:type="dxa"/>
            <w:vMerge/>
            <w:shd w:val="clear" w:color="auto" w:fill="auto"/>
            <w:vAlign w:val="center"/>
          </w:tcPr>
          <w:p w14:paraId="59B75399" w14:textId="77777777" w:rsidR="00705DE5" w:rsidRPr="002C5843" w:rsidRDefault="00705DE5" w:rsidP="0007079D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88" w:type="dxa"/>
            <w:vMerge/>
            <w:shd w:val="clear" w:color="auto" w:fill="auto"/>
            <w:vAlign w:val="center"/>
          </w:tcPr>
          <w:p w14:paraId="690F0605" w14:textId="77777777" w:rsidR="00705DE5" w:rsidRPr="002C584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0066EE2C" w14:textId="77777777" w:rsidR="00705DE5" w:rsidRPr="002C584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07CBC73C" w14:textId="77777777" w:rsidR="00705DE5" w:rsidRPr="002C584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5843">
              <w:rPr>
                <w:rFonts w:eastAsia="Calibri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976" w:type="dxa"/>
            <w:shd w:val="clear" w:color="auto" w:fill="auto"/>
            <w:vAlign w:val="center"/>
          </w:tcPr>
          <w:p w14:paraId="2FA6F395" w14:textId="77777777" w:rsidR="00705DE5" w:rsidRPr="002C584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B787B" w14:textId="77777777" w:rsidR="00705DE5" w:rsidRPr="002C5843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C5843">
              <w:rPr>
                <w:bCs/>
                <w:sz w:val="20"/>
                <w:szCs w:val="20"/>
              </w:rPr>
              <w:t>1700,0</w:t>
            </w:r>
          </w:p>
        </w:tc>
        <w:tc>
          <w:tcPr>
            <w:tcW w:w="10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9DDB7" w14:textId="77777777" w:rsidR="00705DE5" w:rsidRPr="002C584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5843">
              <w:rPr>
                <w:sz w:val="20"/>
                <w:szCs w:val="20"/>
              </w:rPr>
              <w:t xml:space="preserve"> 0,0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B7B34" w14:textId="77777777" w:rsidR="00705DE5" w:rsidRPr="002C584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5843">
              <w:rPr>
                <w:sz w:val="20"/>
                <w:szCs w:val="20"/>
              </w:rPr>
              <w:t xml:space="preserve"> 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24130" w14:textId="77777777" w:rsidR="00705DE5" w:rsidRPr="002C5843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C5843">
              <w:rPr>
                <w:bCs/>
                <w:sz w:val="20"/>
                <w:szCs w:val="20"/>
              </w:rPr>
              <w:t>1700,0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B8E9C" w14:textId="77777777" w:rsidR="00705DE5" w:rsidRPr="002C584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5843">
              <w:rPr>
                <w:sz w:val="20"/>
                <w:szCs w:val="20"/>
              </w:rPr>
              <w:t xml:space="preserve"> 0,0</w:t>
            </w:r>
          </w:p>
        </w:tc>
      </w:tr>
      <w:tr w:rsidR="00705DE5" w:rsidRPr="003A48A1" w14:paraId="2753F1F9" w14:textId="77777777" w:rsidTr="0007079D">
        <w:trPr>
          <w:gridAfter w:val="1"/>
          <w:wAfter w:w="25" w:type="dxa"/>
          <w:trHeight w:val="217"/>
        </w:trPr>
        <w:tc>
          <w:tcPr>
            <w:tcW w:w="486" w:type="dxa"/>
            <w:vMerge/>
            <w:shd w:val="clear" w:color="auto" w:fill="auto"/>
            <w:vAlign w:val="center"/>
          </w:tcPr>
          <w:p w14:paraId="499C6C1B" w14:textId="77777777" w:rsidR="00705DE5" w:rsidRPr="002C584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83" w:type="dxa"/>
            <w:vMerge/>
            <w:shd w:val="clear" w:color="auto" w:fill="auto"/>
            <w:vAlign w:val="center"/>
          </w:tcPr>
          <w:p w14:paraId="10EC1F7A" w14:textId="77777777" w:rsidR="00705DE5" w:rsidRPr="002C584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88" w:type="dxa"/>
            <w:vMerge/>
            <w:shd w:val="clear" w:color="auto" w:fill="auto"/>
            <w:vAlign w:val="center"/>
          </w:tcPr>
          <w:p w14:paraId="4D8052BA" w14:textId="77777777" w:rsidR="00705DE5" w:rsidRPr="002C584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4EF28761" w14:textId="77777777" w:rsidR="00705DE5" w:rsidRPr="002C584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49407DF6" w14:textId="77777777" w:rsidR="00705DE5" w:rsidRPr="002C584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5843">
              <w:rPr>
                <w:rFonts w:eastAsia="Calibri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976" w:type="dxa"/>
            <w:shd w:val="clear" w:color="auto" w:fill="auto"/>
            <w:vAlign w:val="center"/>
          </w:tcPr>
          <w:p w14:paraId="4A2D2B85" w14:textId="77777777" w:rsidR="00705DE5" w:rsidRPr="002C584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B6F66" w14:textId="77777777" w:rsidR="00705DE5" w:rsidRPr="002C5843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C5843">
              <w:rPr>
                <w:bCs/>
                <w:sz w:val="20"/>
                <w:szCs w:val="20"/>
              </w:rPr>
              <w:t>1900,0</w:t>
            </w:r>
          </w:p>
        </w:tc>
        <w:tc>
          <w:tcPr>
            <w:tcW w:w="1003" w:type="dxa"/>
            <w:tcBorders>
              <w:right w:val="single" w:sz="4" w:space="0" w:color="auto"/>
            </w:tcBorders>
          </w:tcPr>
          <w:p w14:paraId="001D6CFB" w14:textId="77777777" w:rsidR="00705DE5" w:rsidRPr="002C584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5843">
              <w:rPr>
                <w:sz w:val="20"/>
                <w:szCs w:val="20"/>
              </w:rPr>
              <w:t>0,0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14:paraId="03EA9342" w14:textId="77777777" w:rsidR="00705DE5" w:rsidRPr="002C584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5843">
              <w:rPr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FF5B0" w14:textId="77777777" w:rsidR="00705DE5" w:rsidRPr="002C5843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C5843">
              <w:rPr>
                <w:bCs/>
                <w:sz w:val="20"/>
                <w:szCs w:val="20"/>
              </w:rPr>
              <w:t>1900,0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14:paraId="3A213751" w14:textId="77777777" w:rsidR="00705DE5" w:rsidRPr="002C584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5843">
              <w:rPr>
                <w:sz w:val="20"/>
                <w:szCs w:val="20"/>
              </w:rPr>
              <w:t>0,0</w:t>
            </w:r>
          </w:p>
        </w:tc>
      </w:tr>
      <w:tr w:rsidR="00705DE5" w:rsidRPr="003A48A1" w14:paraId="101B2BCD" w14:textId="77777777" w:rsidTr="0007079D">
        <w:trPr>
          <w:gridAfter w:val="1"/>
          <w:wAfter w:w="25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5A76A53D" w14:textId="77777777" w:rsidR="00705DE5" w:rsidRPr="002C584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83" w:type="dxa"/>
            <w:vMerge/>
            <w:shd w:val="clear" w:color="auto" w:fill="auto"/>
            <w:vAlign w:val="center"/>
          </w:tcPr>
          <w:p w14:paraId="14ADEF74" w14:textId="77777777" w:rsidR="00705DE5" w:rsidRPr="002C584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88" w:type="dxa"/>
            <w:vMerge/>
            <w:shd w:val="clear" w:color="auto" w:fill="auto"/>
            <w:vAlign w:val="center"/>
          </w:tcPr>
          <w:p w14:paraId="6FC7E3E5" w14:textId="77777777" w:rsidR="00705DE5" w:rsidRPr="002C584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627EAF37" w14:textId="77777777" w:rsidR="00705DE5" w:rsidRPr="002C584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3114C7E5" w14:textId="77777777" w:rsidR="00705DE5" w:rsidRPr="002C584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5843">
              <w:rPr>
                <w:rFonts w:eastAsia="Calibri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976" w:type="dxa"/>
            <w:shd w:val="clear" w:color="auto" w:fill="auto"/>
            <w:vAlign w:val="center"/>
          </w:tcPr>
          <w:p w14:paraId="054559C9" w14:textId="77777777" w:rsidR="00705DE5" w:rsidRPr="002C584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23355" w14:textId="77777777" w:rsidR="00705DE5" w:rsidRPr="002C5843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C584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003" w:type="dxa"/>
            <w:tcBorders>
              <w:right w:val="single" w:sz="4" w:space="0" w:color="auto"/>
            </w:tcBorders>
          </w:tcPr>
          <w:p w14:paraId="13C83061" w14:textId="77777777" w:rsidR="00705DE5" w:rsidRPr="002C584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5843">
              <w:rPr>
                <w:sz w:val="20"/>
                <w:szCs w:val="20"/>
              </w:rPr>
              <w:t>0,0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14:paraId="01F4AD51" w14:textId="77777777" w:rsidR="00705DE5" w:rsidRPr="002C584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5843">
              <w:rPr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9B91F" w14:textId="77777777" w:rsidR="00705DE5" w:rsidRPr="002C5843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C584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14:paraId="642F92AF" w14:textId="77777777" w:rsidR="00705DE5" w:rsidRPr="002C584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5843">
              <w:rPr>
                <w:sz w:val="20"/>
                <w:szCs w:val="20"/>
              </w:rPr>
              <w:t>0,0</w:t>
            </w:r>
          </w:p>
        </w:tc>
      </w:tr>
      <w:tr w:rsidR="00705DE5" w:rsidRPr="003A48A1" w14:paraId="6B8A1C86" w14:textId="77777777" w:rsidTr="0007079D">
        <w:trPr>
          <w:gridAfter w:val="1"/>
          <w:wAfter w:w="25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7D6C2458" w14:textId="77777777" w:rsidR="00705DE5" w:rsidRPr="002C584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83" w:type="dxa"/>
            <w:vMerge/>
            <w:shd w:val="clear" w:color="auto" w:fill="auto"/>
            <w:vAlign w:val="center"/>
          </w:tcPr>
          <w:p w14:paraId="38BB521C" w14:textId="77777777" w:rsidR="00705DE5" w:rsidRPr="002C584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88" w:type="dxa"/>
            <w:vMerge/>
            <w:shd w:val="clear" w:color="auto" w:fill="auto"/>
            <w:vAlign w:val="center"/>
          </w:tcPr>
          <w:p w14:paraId="0549C5AE" w14:textId="77777777" w:rsidR="00705DE5" w:rsidRPr="002C584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7A315EF4" w14:textId="77777777" w:rsidR="00705DE5" w:rsidRPr="002C584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5314A010" w14:textId="77777777" w:rsidR="00705DE5" w:rsidRPr="002C584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5843">
              <w:rPr>
                <w:rFonts w:eastAsia="Calibri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976" w:type="dxa"/>
            <w:shd w:val="clear" w:color="auto" w:fill="auto"/>
            <w:vAlign w:val="center"/>
          </w:tcPr>
          <w:p w14:paraId="594D7588" w14:textId="77777777" w:rsidR="00705DE5" w:rsidRPr="002C584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2B595" w14:textId="77777777" w:rsidR="00705DE5" w:rsidRPr="002C5843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C584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003" w:type="dxa"/>
            <w:tcBorders>
              <w:right w:val="single" w:sz="4" w:space="0" w:color="auto"/>
            </w:tcBorders>
          </w:tcPr>
          <w:p w14:paraId="7C1CBA11" w14:textId="77777777" w:rsidR="00705DE5" w:rsidRPr="002C584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5843">
              <w:rPr>
                <w:sz w:val="20"/>
                <w:szCs w:val="20"/>
              </w:rPr>
              <w:t>0,0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14:paraId="751B0D11" w14:textId="77777777" w:rsidR="00705DE5" w:rsidRPr="002C584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5843">
              <w:rPr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13EC9" w14:textId="77777777" w:rsidR="00705DE5" w:rsidRPr="002C5843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C584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14:paraId="5B62775D" w14:textId="77777777" w:rsidR="00705DE5" w:rsidRPr="002C584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5843">
              <w:rPr>
                <w:sz w:val="20"/>
                <w:szCs w:val="20"/>
              </w:rPr>
              <w:t>0,0</w:t>
            </w:r>
          </w:p>
        </w:tc>
      </w:tr>
      <w:tr w:rsidR="00705DE5" w:rsidRPr="003A48A1" w14:paraId="0D16DD3E" w14:textId="77777777" w:rsidTr="0007079D">
        <w:trPr>
          <w:gridAfter w:val="1"/>
          <w:wAfter w:w="25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2C75368B" w14:textId="77777777" w:rsidR="00705DE5" w:rsidRPr="002C584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83" w:type="dxa"/>
            <w:vMerge/>
            <w:shd w:val="clear" w:color="auto" w:fill="auto"/>
            <w:vAlign w:val="center"/>
          </w:tcPr>
          <w:p w14:paraId="27BA41B2" w14:textId="77777777" w:rsidR="00705DE5" w:rsidRPr="002C584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88" w:type="dxa"/>
            <w:vMerge/>
            <w:shd w:val="clear" w:color="auto" w:fill="auto"/>
            <w:vAlign w:val="center"/>
          </w:tcPr>
          <w:p w14:paraId="2F772348" w14:textId="77777777" w:rsidR="00705DE5" w:rsidRPr="002C584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08913DED" w14:textId="77777777" w:rsidR="00705DE5" w:rsidRPr="002C584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47016C7D" w14:textId="77777777" w:rsidR="00705DE5" w:rsidRPr="002C584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5843">
              <w:rPr>
                <w:rFonts w:eastAsia="Calibri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976" w:type="dxa"/>
            <w:shd w:val="clear" w:color="auto" w:fill="auto"/>
            <w:vAlign w:val="center"/>
          </w:tcPr>
          <w:p w14:paraId="1CABC484" w14:textId="77777777" w:rsidR="00705DE5" w:rsidRPr="002C584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EABE9" w14:textId="77777777" w:rsidR="00705DE5" w:rsidRPr="002C5843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C584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003" w:type="dxa"/>
            <w:tcBorders>
              <w:right w:val="single" w:sz="4" w:space="0" w:color="auto"/>
            </w:tcBorders>
          </w:tcPr>
          <w:p w14:paraId="5635C6B6" w14:textId="77777777" w:rsidR="00705DE5" w:rsidRPr="002C584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5843">
              <w:rPr>
                <w:sz w:val="20"/>
                <w:szCs w:val="20"/>
              </w:rPr>
              <w:t>0,0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14:paraId="68150F61" w14:textId="77777777" w:rsidR="00705DE5" w:rsidRPr="002C584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5843">
              <w:rPr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BDF39" w14:textId="77777777" w:rsidR="00705DE5" w:rsidRPr="002C5843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C5843"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14:paraId="7BAF3F28" w14:textId="77777777" w:rsidR="00705DE5" w:rsidRPr="002C5843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C5843">
              <w:rPr>
                <w:sz w:val="20"/>
                <w:szCs w:val="20"/>
              </w:rPr>
              <w:t>0,0</w:t>
            </w:r>
          </w:p>
        </w:tc>
      </w:tr>
      <w:tr w:rsidR="00705DE5" w:rsidRPr="003A48A1" w14:paraId="02FE92DF" w14:textId="77777777" w:rsidTr="0007079D">
        <w:trPr>
          <w:gridAfter w:val="1"/>
          <w:wAfter w:w="25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413242CE" w14:textId="77777777" w:rsidR="00705DE5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83" w:type="dxa"/>
            <w:vMerge/>
            <w:shd w:val="clear" w:color="auto" w:fill="auto"/>
            <w:vAlign w:val="center"/>
          </w:tcPr>
          <w:p w14:paraId="4039A3EA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88" w:type="dxa"/>
            <w:vMerge/>
            <w:shd w:val="clear" w:color="auto" w:fill="auto"/>
            <w:vAlign w:val="center"/>
          </w:tcPr>
          <w:p w14:paraId="7E5221FE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2FEF133F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01C2290A" w14:textId="77777777" w:rsidR="00705DE5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976" w:type="dxa"/>
            <w:shd w:val="clear" w:color="auto" w:fill="auto"/>
            <w:vAlign w:val="center"/>
          </w:tcPr>
          <w:p w14:paraId="10AD0D3F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1EE99" w14:textId="77777777" w:rsidR="00705DE5" w:rsidRPr="0033128A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003" w:type="dxa"/>
            <w:tcBorders>
              <w:right w:val="single" w:sz="4" w:space="0" w:color="auto"/>
            </w:tcBorders>
          </w:tcPr>
          <w:p w14:paraId="4B8B43B7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14:paraId="38B19F0B" w14:textId="77777777" w:rsidR="00705DE5" w:rsidRPr="00B75744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F417D" w14:textId="77777777" w:rsidR="00705DE5" w:rsidRPr="0033128A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14:paraId="5CF01FBE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</w:tr>
      <w:tr w:rsidR="00705DE5" w:rsidRPr="003A48A1" w14:paraId="23C7717A" w14:textId="77777777" w:rsidTr="0007079D">
        <w:trPr>
          <w:gridAfter w:val="1"/>
          <w:wAfter w:w="25" w:type="dxa"/>
          <w:trHeight w:val="145"/>
        </w:trPr>
        <w:tc>
          <w:tcPr>
            <w:tcW w:w="486" w:type="dxa"/>
            <w:vMerge w:val="restart"/>
            <w:shd w:val="clear" w:color="auto" w:fill="auto"/>
            <w:vAlign w:val="center"/>
          </w:tcPr>
          <w:p w14:paraId="7B551620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48A1">
              <w:rPr>
                <w:rFonts w:eastAsia="Calibri"/>
                <w:sz w:val="20"/>
                <w:szCs w:val="20"/>
                <w:lang w:eastAsia="en-US"/>
              </w:rPr>
              <w:t>2</w:t>
            </w:r>
            <w:r>
              <w:rPr>
                <w:rFonts w:eastAsia="Calibri"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1783" w:type="dxa"/>
            <w:vMerge w:val="restart"/>
            <w:shd w:val="clear" w:color="auto" w:fill="auto"/>
            <w:vAlign w:val="center"/>
          </w:tcPr>
          <w:p w14:paraId="0A3ED4C6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63CC7">
              <w:rPr>
                <w:rFonts w:eastAsia="Calibri"/>
                <w:sz w:val="20"/>
                <w:szCs w:val="20"/>
                <w:lang w:eastAsia="en-US"/>
              </w:rPr>
              <w:t xml:space="preserve">Субсидии бюджетному учреждению "Жилищно-коммунальное хозяйство" </w:t>
            </w:r>
            <w:proofErr w:type="spellStart"/>
            <w:r w:rsidRPr="00663CC7">
              <w:rPr>
                <w:rFonts w:eastAsia="Calibri"/>
                <w:sz w:val="20"/>
                <w:szCs w:val="20"/>
                <w:lang w:eastAsia="en-US"/>
              </w:rPr>
              <w:t>Кирсановского</w:t>
            </w:r>
            <w:proofErr w:type="spellEnd"/>
            <w:r w:rsidRPr="00663CC7">
              <w:rPr>
                <w:rFonts w:eastAsia="Calibri"/>
                <w:sz w:val="20"/>
                <w:szCs w:val="20"/>
                <w:lang w:eastAsia="en-US"/>
              </w:rPr>
              <w:t xml:space="preserve"> муниципального округа</w:t>
            </w:r>
          </w:p>
        </w:tc>
        <w:tc>
          <w:tcPr>
            <w:tcW w:w="988" w:type="dxa"/>
            <w:vMerge w:val="restart"/>
            <w:shd w:val="clear" w:color="auto" w:fill="auto"/>
            <w:vAlign w:val="center"/>
          </w:tcPr>
          <w:p w14:paraId="27755FD0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Ввод мощностей</w:t>
            </w:r>
          </w:p>
        </w:tc>
        <w:tc>
          <w:tcPr>
            <w:tcW w:w="1110" w:type="dxa"/>
            <w:vMerge w:val="restart"/>
            <w:shd w:val="clear" w:color="auto" w:fill="auto"/>
            <w:vAlign w:val="center"/>
          </w:tcPr>
          <w:p w14:paraId="5CE964A9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48A1">
              <w:rPr>
                <w:rFonts w:eastAsia="Calibri"/>
                <w:sz w:val="20"/>
                <w:szCs w:val="20"/>
                <w:lang w:eastAsia="en-US"/>
              </w:rPr>
              <w:t>км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00C786C8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48A1">
              <w:rPr>
                <w:rFonts w:eastAsia="Calibri"/>
                <w:sz w:val="20"/>
                <w:szCs w:val="20"/>
                <w:lang w:eastAsia="en-US"/>
              </w:rPr>
              <w:t>202</w:t>
            </w: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76" w:type="dxa"/>
            <w:shd w:val="clear" w:color="auto" w:fill="auto"/>
            <w:vAlign w:val="center"/>
          </w:tcPr>
          <w:p w14:paraId="018A62E7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0ECE5" w14:textId="77777777" w:rsidR="00705DE5" w:rsidRPr="003A48A1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1200,0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CDC46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B5B22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40696" w14:textId="77777777" w:rsidR="00705DE5" w:rsidRPr="003A48A1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1200,0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D7D29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</w:tr>
      <w:tr w:rsidR="00705DE5" w:rsidRPr="003A48A1" w14:paraId="4C1F1DC8" w14:textId="77777777" w:rsidTr="0007079D">
        <w:trPr>
          <w:gridAfter w:val="1"/>
          <w:wAfter w:w="25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35591828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83" w:type="dxa"/>
            <w:vMerge/>
            <w:shd w:val="clear" w:color="auto" w:fill="auto"/>
            <w:vAlign w:val="center"/>
          </w:tcPr>
          <w:p w14:paraId="36009145" w14:textId="77777777" w:rsidR="00705DE5" w:rsidRPr="003A48A1" w:rsidRDefault="00705DE5" w:rsidP="0007079D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88" w:type="dxa"/>
            <w:vMerge/>
            <w:shd w:val="clear" w:color="auto" w:fill="auto"/>
            <w:vAlign w:val="center"/>
          </w:tcPr>
          <w:p w14:paraId="4ED1DCA2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640A0126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6EDB07E3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48A1">
              <w:rPr>
                <w:rFonts w:eastAsia="Calibri"/>
                <w:sz w:val="20"/>
                <w:szCs w:val="20"/>
                <w:lang w:eastAsia="en-US"/>
              </w:rPr>
              <w:t>202</w:t>
            </w: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76" w:type="dxa"/>
            <w:shd w:val="clear" w:color="auto" w:fill="auto"/>
            <w:vAlign w:val="center"/>
          </w:tcPr>
          <w:p w14:paraId="63CA7DAF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483E7" w14:textId="77777777" w:rsidR="00705DE5" w:rsidRPr="003A48A1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0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5333F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BDB2B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3CDF3" w14:textId="77777777" w:rsidR="00705DE5" w:rsidRPr="003A48A1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0A823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1D5F8B">
              <w:rPr>
                <w:sz w:val="20"/>
                <w:szCs w:val="20"/>
              </w:rPr>
              <w:t>0,0</w:t>
            </w:r>
          </w:p>
        </w:tc>
      </w:tr>
      <w:tr w:rsidR="00705DE5" w:rsidRPr="003A48A1" w14:paraId="34956A6E" w14:textId="77777777" w:rsidTr="0007079D">
        <w:trPr>
          <w:gridAfter w:val="1"/>
          <w:wAfter w:w="25" w:type="dxa"/>
          <w:trHeight w:val="217"/>
        </w:trPr>
        <w:tc>
          <w:tcPr>
            <w:tcW w:w="486" w:type="dxa"/>
            <w:vMerge/>
            <w:shd w:val="clear" w:color="auto" w:fill="auto"/>
            <w:vAlign w:val="center"/>
          </w:tcPr>
          <w:p w14:paraId="60C65E0B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83" w:type="dxa"/>
            <w:vMerge/>
            <w:shd w:val="clear" w:color="auto" w:fill="auto"/>
            <w:vAlign w:val="center"/>
          </w:tcPr>
          <w:p w14:paraId="3512A46A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88" w:type="dxa"/>
            <w:vMerge/>
            <w:shd w:val="clear" w:color="auto" w:fill="auto"/>
            <w:vAlign w:val="center"/>
          </w:tcPr>
          <w:p w14:paraId="273A36E0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7F57E3F9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69D1B4ED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48A1">
              <w:rPr>
                <w:rFonts w:eastAsia="Calibri"/>
                <w:sz w:val="20"/>
                <w:szCs w:val="20"/>
                <w:lang w:eastAsia="en-US"/>
              </w:rPr>
              <w:t>202</w:t>
            </w: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76" w:type="dxa"/>
            <w:shd w:val="clear" w:color="auto" w:fill="auto"/>
            <w:vAlign w:val="center"/>
          </w:tcPr>
          <w:p w14:paraId="2D16D079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88CC5" w14:textId="77777777" w:rsidR="00705DE5" w:rsidRPr="003A48A1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003" w:type="dxa"/>
            <w:tcBorders>
              <w:right w:val="single" w:sz="4" w:space="0" w:color="auto"/>
            </w:tcBorders>
          </w:tcPr>
          <w:p w14:paraId="7D4D4119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14:paraId="17C74CA1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3695F" w14:textId="77777777" w:rsidR="00705DE5" w:rsidRPr="003A48A1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14:paraId="707E33C8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</w:tr>
      <w:tr w:rsidR="00705DE5" w:rsidRPr="003A48A1" w14:paraId="49AFC4C3" w14:textId="77777777" w:rsidTr="0007079D">
        <w:trPr>
          <w:gridAfter w:val="1"/>
          <w:wAfter w:w="25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6320D1A7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83" w:type="dxa"/>
            <w:vMerge/>
            <w:shd w:val="clear" w:color="auto" w:fill="auto"/>
            <w:vAlign w:val="center"/>
          </w:tcPr>
          <w:p w14:paraId="7D17EFBF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88" w:type="dxa"/>
            <w:vMerge/>
            <w:shd w:val="clear" w:color="auto" w:fill="auto"/>
            <w:vAlign w:val="center"/>
          </w:tcPr>
          <w:p w14:paraId="1A556ACD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59EEEA0D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3D95DBAD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48A1">
              <w:rPr>
                <w:rFonts w:eastAsia="Calibri"/>
                <w:sz w:val="20"/>
                <w:szCs w:val="20"/>
                <w:lang w:eastAsia="en-US"/>
              </w:rPr>
              <w:t>202</w:t>
            </w: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976" w:type="dxa"/>
            <w:shd w:val="clear" w:color="auto" w:fill="auto"/>
            <w:vAlign w:val="center"/>
          </w:tcPr>
          <w:p w14:paraId="3919455A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66ECE" w14:textId="77777777" w:rsidR="00705DE5" w:rsidRPr="00B75744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003" w:type="dxa"/>
            <w:tcBorders>
              <w:right w:val="single" w:sz="4" w:space="0" w:color="auto"/>
            </w:tcBorders>
          </w:tcPr>
          <w:p w14:paraId="555597E5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14:paraId="4FB11BD5" w14:textId="77777777" w:rsidR="00705DE5" w:rsidRPr="00B75744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5ACF1" w14:textId="77777777" w:rsidR="00705DE5" w:rsidRPr="003A48A1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14:paraId="1B488F57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</w:tr>
      <w:tr w:rsidR="00705DE5" w:rsidRPr="003A48A1" w14:paraId="48C65AC8" w14:textId="77777777" w:rsidTr="0007079D">
        <w:trPr>
          <w:gridAfter w:val="1"/>
          <w:wAfter w:w="25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771C439B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83" w:type="dxa"/>
            <w:vMerge/>
            <w:shd w:val="clear" w:color="auto" w:fill="auto"/>
            <w:vAlign w:val="center"/>
          </w:tcPr>
          <w:p w14:paraId="125A7830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88" w:type="dxa"/>
            <w:vMerge/>
            <w:shd w:val="clear" w:color="auto" w:fill="auto"/>
            <w:vAlign w:val="center"/>
          </w:tcPr>
          <w:p w14:paraId="33C18C0D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2326948F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1A1DF084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976" w:type="dxa"/>
            <w:shd w:val="clear" w:color="auto" w:fill="auto"/>
            <w:vAlign w:val="center"/>
          </w:tcPr>
          <w:p w14:paraId="09A0C522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76045" w14:textId="77777777" w:rsidR="00705DE5" w:rsidRPr="00B75744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003" w:type="dxa"/>
            <w:tcBorders>
              <w:right w:val="single" w:sz="4" w:space="0" w:color="auto"/>
            </w:tcBorders>
          </w:tcPr>
          <w:p w14:paraId="50F53CBD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14:paraId="6B27FA4C" w14:textId="77777777" w:rsidR="00705DE5" w:rsidRPr="00B75744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A1511" w14:textId="77777777" w:rsidR="00705DE5" w:rsidRPr="003A48A1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14:paraId="38C716E6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</w:tr>
      <w:tr w:rsidR="00705DE5" w:rsidRPr="003A48A1" w14:paraId="43807E96" w14:textId="77777777" w:rsidTr="0007079D">
        <w:trPr>
          <w:gridAfter w:val="1"/>
          <w:wAfter w:w="25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7C9593B4" w14:textId="77777777" w:rsidR="00705DE5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83" w:type="dxa"/>
            <w:vMerge/>
            <w:shd w:val="clear" w:color="auto" w:fill="auto"/>
            <w:vAlign w:val="center"/>
          </w:tcPr>
          <w:p w14:paraId="1150538F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88" w:type="dxa"/>
            <w:vMerge/>
            <w:shd w:val="clear" w:color="auto" w:fill="auto"/>
            <w:vAlign w:val="center"/>
          </w:tcPr>
          <w:p w14:paraId="51A24F78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5ACF831D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65E5C52D" w14:textId="77777777" w:rsidR="00705DE5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976" w:type="dxa"/>
            <w:shd w:val="clear" w:color="auto" w:fill="auto"/>
            <w:vAlign w:val="center"/>
          </w:tcPr>
          <w:p w14:paraId="3ACA40CA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45F5E" w14:textId="77777777" w:rsidR="00705DE5" w:rsidRPr="0033128A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003" w:type="dxa"/>
            <w:tcBorders>
              <w:right w:val="single" w:sz="4" w:space="0" w:color="auto"/>
            </w:tcBorders>
          </w:tcPr>
          <w:p w14:paraId="1A6B9F1F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14:paraId="2DC43969" w14:textId="77777777" w:rsidR="00705DE5" w:rsidRPr="00B75744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B401E" w14:textId="77777777" w:rsidR="00705DE5" w:rsidRPr="0033128A" w:rsidRDefault="00705DE5" w:rsidP="0007079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0,0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14:paraId="0537A9FA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</w:tr>
      <w:tr w:rsidR="00705DE5" w:rsidRPr="003A48A1" w14:paraId="6292DCC6" w14:textId="77777777" w:rsidTr="0007079D">
        <w:trPr>
          <w:gridAfter w:val="1"/>
          <w:wAfter w:w="25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3385251F" w14:textId="77777777" w:rsidR="00705DE5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83" w:type="dxa"/>
            <w:vMerge/>
            <w:shd w:val="clear" w:color="auto" w:fill="auto"/>
            <w:vAlign w:val="center"/>
          </w:tcPr>
          <w:p w14:paraId="15EDEDEE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88" w:type="dxa"/>
            <w:vMerge/>
            <w:shd w:val="clear" w:color="auto" w:fill="auto"/>
            <w:vAlign w:val="center"/>
          </w:tcPr>
          <w:p w14:paraId="63CD8ADE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5F554475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6530263A" w14:textId="77777777" w:rsidR="00705DE5" w:rsidRDefault="00705DE5" w:rsidP="0007079D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    2030</w:t>
            </w:r>
          </w:p>
        </w:tc>
        <w:tc>
          <w:tcPr>
            <w:tcW w:w="976" w:type="dxa"/>
            <w:shd w:val="clear" w:color="auto" w:fill="auto"/>
            <w:vAlign w:val="center"/>
          </w:tcPr>
          <w:p w14:paraId="0337643A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CC0C9" w14:textId="77777777" w:rsidR="00705DE5" w:rsidRPr="0033128A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003" w:type="dxa"/>
            <w:tcBorders>
              <w:right w:val="single" w:sz="4" w:space="0" w:color="auto"/>
            </w:tcBorders>
          </w:tcPr>
          <w:p w14:paraId="274CD64F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14:paraId="49C665D9" w14:textId="77777777" w:rsidR="00705DE5" w:rsidRPr="00B75744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E04CE" w14:textId="77777777" w:rsidR="00705DE5" w:rsidRPr="0033128A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14:paraId="754B3DE8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</w:tr>
      <w:tr w:rsidR="00705DE5" w:rsidRPr="003A48A1" w14:paraId="523961DE" w14:textId="77777777" w:rsidTr="0007079D">
        <w:trPr>
          <w:gridAfter w:val="1"/>
          <w:wAfter w:w="25" w:type="dxa"/>
          <w:trHeight w:val="145"/>
        </w:trPr>
        <w:tc>
          <w:tcPr>
            <w:tcW w:w="486" w:type="dxa"/>
            <w:vMerge w:val="restart"/>
            <w:shd w:val="clear" w:color="auto" w:fill="auto"/>
            <w:vAlign w:val="center"/>
          </w:tcPr>
          <w:p w14:paraId="372C7C8F" w14:textId="77777777" w:rsidR="00705DE5" w:rsidRPr="009D439E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D439E">
              <w:rPr>
                <w:rFonts w:eastAsia="Calibri"/>
                <w:sz w:val="20"/>
                <w:szCs w:val="20"/>
                <w:lang w:eastAsia="en-US"/>
              </w:rPr>
              <w:lastRenderedPageBreak/>
              <w:t>2.2</w:t>
            </w:r>
          </w:p>
        </w:tc>
        <w:tc>
          <w:tcPr>
            <w:tcW w:w="1783" w:type="dxa"/>
            <w:vMerge w:val="restart"/>
            <w:tcBorders>
              <w:top w:val="single" w:sz="4" w:space="0" w:color="272C2E"/>
              <w:left w:val="single" w:sz="4" w:space="0" w:color="272C2E"/>
              <w:bottom w:val="single" w:sz="4" w:space="0" w:color="272C2E"/>
              <w:right w:val="single" w:sz="4" w:space="0" w:color="272C2E"/>
            </w:tcBorders>
            <w:shd w:val="clear" w:color="auto" w:fill="auto"/>
            <w:vAlign w:val="center"/>
          </w:tcPr>
          <w:p w14:paraId="40B3519E" w14:textId="77777777" w:rsidR="00705DE5" w:rsidRPr="009D439E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D439E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8" w:type="dxa"/>
            <w:vMerge w:val="restart"/>
            <w:shd w:val="clear" w:color="auto" w:fill="auto"/>
            <w:vAlign w:val="center"/>
          </w:tcPr>
          <w:p w14:paraId="3A4EE1CE" w14:textId="77777777" w:rsidR="00705DE5" w:rsidRPr="009D439E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D439E">
              <w:rPr>
                <w:rFonts w:eastAsia="Calibri"/>
                <w:sz w:val="20"/>
                <w:szCs w:val="20"/>
                <w:lang w:eastAsia="en-US"/>
              </w:rPr>
              <w:t>Ввод мощностей</w:t>
            </w:r>
          </w:p>
        </w:tc>
        <w:tc>
          <w:tcPr>
            <w:tcW w:w="1110" w:type="dxa"/>
            <w:vMerge w:val="restart"/>
            <w:shd w:val="clear" w:color="auto" w:fill="auto"/>
            <w:vAlign w:val="center"/>
          </w:tcPr>
          <w:p w14:paraId="7F3979A5" w14:textId="77777777" w:rsidR="00705DE5" w:rsidRPr="009D439E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D439E">
              <w:rPr>
                <w:rFonts w:eastAsia="Calibri"/>
                <w:sz w:val="20"/>
                <w:szCs w:val="20"/>
                <w:lang w:eastAsia="en-US"/>
              </w:rPr>
              <w:t>км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5AFC98AA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48A1">
              <w:rPr>
                <w:rFonts w:eastAsia="Calibri"/>
                <w:sz w:val="20"/>
                <w:szCs w:val="20"/>
                <w:lang w:eastAsia="en-US"/>
              </w:rPr>
              <w:t>202</w:t>
            </w: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76" w:type="dxa"/>
            <w:shd w:val="clear" w:color="auto" w:fill="auto"/>
            <w:vAlign w:val="center"/>
          </w:tcPr>
          <w:p w14:paraId="277996FD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22A98" w14:textId="77777777" w:rsidR="00705DE5" w:rsidRPr="003A48A1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14,3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8FC63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71C7C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C9591" w14:textId="77777777" w:rsidR="00705DE5" w:rsidRPr="003A48A1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14,3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2B151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</w:tr>
      <w:tr w:rsidR="00705DE5" w:rsidRPr="003A48A1" w14:paraId="38EEF5B8" w14:textId="77777777" w:rsidTr="0007079D">
        <w:trPr>
          <w:gridAfter w:val="1"/>
          <w:wAfter w:w="25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7E6C5BA2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83" w:type="dxa"/>
            <w:vMerge/>
            <w:tcBorders>
              <w:top w:val="single" w:sz="4" w:space="0" w:color="272C2E"/>
              <w:left w:val="single" w:sz="4" w:space="0" w:color="272C2E"/>
              <w:bottom w:val="single" w:sz="4" w:space="0" w:color="272C2E"/>
              <w:right w:val="single" w:sz="4" w:space="0" w:color="272C2E"/>
            </w:tcBorders>
            <w:vAlign w:val="center"/>
          </w:tcPr>
          <w:p w14:paraId="1E045BD3" w14:textId="77777777" w:rsidR="00705DE5" w:rsidRPr="003A48A1" w:rsidRDefault="00705DE5" w:rsidP="0007079D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88" w:type="dxa"/>
            <w:vMerge/>
            <w:shd w:val="clear" w:color="auto" w:fill="auto"/>
            <w:vAlign w:val="center"/>
          </w:tcPr>
          <w:p w14:paraId="28437ECD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40644D73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62FBF97C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48A1">
              <w:rPr>
                <w:rFonts w:eastAsia="Calibri"/>
                <w:sz w:val="20"/>
                <w:szCs w:val="20"/>
                <w:lang w:eastAsia="en-US"/>
              </w:rPr>
              <w:t>202</w:t>
            </w: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76" w:type="dxa"/>
            <w:shd w:val="clear" w:color="auto" w:fill="auto"/>
            <w:vAlign w:val="center"/>
          </w:tcPr>
          <w:p w14:paraId="779EF989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807C3" w14:textId="77777777" w:rsidR="00705DE5" w:rsidRPr="003A48A1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1700,0</w:t>
            </w:r>
          </w:p>
        </w:tc>
        <w:tc>
          <w:tcPr>
            <w:tcW w:w="10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E9B96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37180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63B8E" w14:textId="77777777" w:rsidR="00705DE5" w:rsidRPr="003A48A1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1700,0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79154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1D5F8B">
              <w:rPr>
                <w:sz w:val="20"/>
                <w:szCs w:val="20"/>
              </w:rPr>
              <w:t>0,0</w:t>
            </w:r>
          </w:p>
        </w:tc>
      </w:tr>
      <w:tr w:rsidR="00705DE5" w:rsidRPr="003A48A1" w14:paraId="34E26024" w14:textId="77777777" w:rsidTr="0007079D">
        <w:trPr>
          <w:gridAfter w:val="1"/>
          <w:wAfter w:w="25" w:type="dxa"/>
          <w:trHeight w:val="217"/>
        </w:trPr>
        <w:tc>
          <w:tcPr>
            <w:tcW w:w="486" w:type="dxa"/>
            <w:vMerge/>
            <w:shd w:val="clear" w:color="auto" w:fill="auto"/>
            <w:vAlign w:val="center"/>
          </w:tcPr>
          <w:p w14:paraId="42556225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83" w:type="dxa"/>
            <w:vMerge/>
            <w:tcBorders>
              <w:top w:val="single" w:sz="4" w:space="0" w:color="272C2E"/>
              <w:left w:val="single" w:sz="4" w:space="0" w:color="272C2E"/>
              <w:bottom w:val="single" w:sz="4" w:space="0" w:color="272C2E"/>
              <w:right w:val="single" w:sz="4" w:space="0" w:color="272C2E"/>
            </w:tcBorders>
            <w:vAlign w:val="center"/>
          </w:tcPr>
          <w:p w14:paraId="60A2F829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88" w:type="dxa"/>
            <w:vMerge/>
            <w:shd w:val="clear" w:color="auto" w:fill="auto"/>
            <w:vAlign w:val="center"/>
          </w:tcPr>
          <w:p w14:paraId="67172B1D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7EDDD8CA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1FD2B4BF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48A1">
              <w:rPr>
                <w:rFonts w:eastAsia="Calibri"/>
                <w:sz w:val="20"/>
                <w:szCs w:val="20"/>
                <w:lang w:eastAsia="en-US"/>
              </w:rPr>
              <w:t>202</w:t>
            </w: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76" w:type="dxa"/>
            <w:shd w:val="clear" w:color="auto" w:fill="auto"/>
            <w:vAlign w:val="center"/>
          </w:tcPr>
          <w:p w14:paraId="716CC47F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B366B" w14:textId="77777777" w:rsidR="00705DE5" w:rsidRPr="003A48A1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1900,0</w:t>
            </w:r>
          </w:p>
        </w:tc>
        <w:tc>
          <w:tcPr>
            <w:tcW w:w="1003" w:type="dxa"/>
            <w:tcBorders>
              <w:right w:val="single" w:sz="4" w:space="0" w:color="auto"/>
            </w:tcBorders>
          </w:tcPr>
          <w:p w14:paraId="4D23917E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14:paraId="68917AE5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48127" w14:textId="77777777" w:rsidR="00705DE5" w:rsidRPr="003A48A1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1900,0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14:paraId="037B8678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</w:tr>
      <w:tr w:rsidR="00705DE5" w:rsidRPr="003A48A1" w14:paraId="41DDA923" w14:textId="77777777" w:rsidTr="0007079D">
        <w:trPr>
          <w:gridAfter w:val="1"/>
          <w:wAfter w:w="25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6B8F27E8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83" w:type="dxa"/>
            <w:vMerge/>
            <w:tcBorders>
              <w:top w:val="single" w:sz="4" w:space="0" w:color="272C2E"/>
              <w:left w:val="single" w:sz="4" w:space="0" w:color="272C2E"/>
              <w:bottom w:val="single" w:sz="4" w:space="0" w:color="272C2E"/>
              <w:right w:val="single" w:sz="4" w:space="0" w:color="272C2E"/>
            </w:tcBorders>
            <w:vAlign w:val="center"/>
          </w:tcPr>
          <w:p w14:paraId="6DFADF85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88" w:type="dxa"/>
            <w:vMerge/>
            <w:shd w:val="clear" w:color="auto" w:fill="auto"/>
            <w:vAlign w:val="center"/>
          </w:tcPr>
          <w:p w14:paraId="4C5DF56A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4B9CC656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5871C17C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48A1">
              <w:rPr>
                <w:rFonts w:eastAsia="Calibri"/>
                <w:sz w:val="20"/>
                <w:szCs w:val="20"/>
                <w:lang w:eastAsia="en-US"/>
              </w:rPr>
              <w:t>202</w:t>
            </w: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976" w:type="dxa"/>
            <w:shd w:val="clear" w:color="auto" w:fill="auto"/>
            <w:vAlign w:val="center"/>
          </w:tcPr>
          <w:p w14:paraId="1F188FA2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B0EAD" w14:textId="77777777" w:rsidR="00705DE5" w:rsidRPr="00B75744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003" w:type="dxa"/>
            <w:tcBorders>
              <w:right w:val="single" w:sz="4" w:space="0" w:color="auto"/>
            </w:tcBorders>
          </w:tcPr>
          <w:p w14:paraId="367EA7A3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14:paraId="33F1F92C" w14:textId="77777777" w:rsidR="00705DE5" w:rsidRPr="00B75744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0E878" w14:textId="77777777" w:rsidR="00705DE5" w:rsidRPr="003A48A1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14:paraId="09133B7C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</w:tr>
      <w:tr w:rsidR="00705DE5" w:rsidRPr="003A48A1" w14:paraId="4F1A2DE8" w14:textId="77777777" w:rsidTr="0007079D">
        <w:trPr>
          <w:gridAfter w:val="1"/>
          <w:wAfter w:w="25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6FAE7A2E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83" w:type="dxa"/>
            <w:vMerge/>
            <w:tcBorders>
              <w:top w:val="single" w:sz="4" w:space="0" w:color="272C2E"/>
              <w:left w:val="single" w:sz="4" w:space="0" w:color="272C2E"/>
              <w:bottom w:val="single" w:sz="4" w:space="0" w:color="272C2E"/>
              <w:right w:val="single" w:sz="4" w:space="0" w:color="272C2E"/>
            </w:tcBorders>
            <w:vAlign w:val="center"/>
          </w:tcPr>
          <w:p w14:paraId="13922815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88" w:type="dxa"/>
            <w:vMerge/>
            <w:shd w:val="clear" w:color="auto" w:fill="auto"/>
            <w:vAlign w:val="center"/>
          </w:tcPr>
          <w:p w14:paraId="69185A5C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664F661E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0F0D7FEB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976" w:type="dxa"/>
            <w:shd w:val="clear" w:color="auto" w:fill="auto"/>
            <w:vAlign w:val="center"/>
          </w:tcPr>
          <w:p w14:paraId="13F106E2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1BB89" w14:textId="77777777" w:rsidR="00705DE5" w:rsidRPr="00B75744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003" w:type="dxa"/>
            <w:tcBorders>
              <w:right w:val="single" w:sz="4" w:space="0" w:color="auto"/>
            </w:tcBorders>
          </w:tcPr>
          <w:p w14:paraId="77A4296B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14:paraId="6FD5E5FB" w14:textId="77777777" w:rsidR="00705DE5" w:rsidRPr="00B75744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4AE9D" w14:textId="77777777" w:rsidR="00705DE5" w:rsidRPr="003A48A1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14:paraId="0F0BB48D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</w:tr>
      <w:tr w:rsidR="00705DE5" w:rsidRPr="003A48A1" w14:paraId="44E81517" w14:textId="77777777" w:rsidTr="0007079D">
        <w:trPr>
          <w:gridAfter w:val="1"/>
          <w:wAfter w:w="25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3A600F53" w14:textId="77777777" w:rsidR="00705DE5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83" w:type="dxa"/>
            <w:vMerge/>
            <w:tcBorders>
              <w:top w:val="single" w:sz="4" w:space="0" w:color="272C2E"/>
              <w:left w:val="single" w:sz="4" w:space="0" w:color="272C2E"/>
              <w:bottom w:val="single" w:sz="4" w:space="0" w:color="272C2E"/>
              <w:right w:val="single" w:sz="4" w:space="0" w:color="272C2E"/>
            </w:tcBorders>
            <w:vAlign w:val="center"/>
          </w:tcPr>
          <w:p w14:paraId="1238A82A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88" w:type="dxa"/>
            <w:vMerge/>
            <w:shd w:val="clear" w:color="auto" w:fill="auto"/>
            <w:vAlign w:val="center"/>
          </w:tcPr>
          <w:p w14:paraId="229811E6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3EF378B3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1D6A4432" w14:textId="77777777" w:rsidR="00705DE5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976" w:type="dxa"/>
            <w:shd w:val="clear" w:color="auto" w:fill="auto"/>
            <w:vAlign w:val="center"/>
          </w:tcPr>
          <w:p w14:paraId="10C6EB7D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4CC2A" w14:textId="77777777" w:rsidR="00705DE5" w:rsidRPr="0033128A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003" w:type="dxa"/>
            <w:tcBorders>
              <w:right w:val="single" w:sz="4" w:space="0" w:color="auto"/>
            </w:tcBorders>
          </w:tcPr>
          <w:p w14:paraId="7C59321C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14:paraId="04E4479F" w14:textId="77777777" w:rsidR="00705DE5" w:rsidRPr="00B75744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C6485" w14:textId="77777777" w:rsidR="00705DE5" w:rsidRPr="0033128A" w:rsidRDefault="00705DE5" w:rsidP="0007079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0,0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14:paraId="3EC92047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</w:tr>
      <w:tr w:rsidR="00705DE5" w:rsidRPr="003A48A1" w14:paraId="25BC1363" w14:textId="77777777" w:rsidTr="0007079D">
        <w:trPr>
          <w:gridAfter w:val="1"/>
          <w:wAfter w:w="25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167DF045" w14:textId="77777777" w:rsidR="00705DE5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83" w:type="dxa"/>
            <w:vMerge/>
            <w:tcBorders>
              <w:top w:val="single" w:sz="4" w:space="0" w:color="272C2E"/>
              <w:left w:val="single" w:sz="4" w:space="0" w:color="272C2E"/>
              <w:bottom w:val="single" w:sz="4" w:space="0" w:color="272C2E"/>
              <w:right w:val="single" w:sz="4" w:space="0" w:color="272C2E"/>
            </w:tcBorders>
            <w:vAlign w:val="center"/>
          </w:tcPr>
          <w:p w14:paraId="78774388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88" w:type="dxa"/>
            <w:vMerge/>
            <w:shd w:val="clear" w:color="auto" w:fill="auto"/>
            <w:vAlign w:val="center"/>
          </w:tcPr>
          <w:p w14:paraId="1266A8A7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0760C60B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269A5064" w14:textId="77777777" w:rsidR="00705DE5" w:rsidRDefault="00705DE5" w:rsidP="0007079D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     2030</w:t>
            </w:r>
          </w:p>
        </w:tc>
        <w:tc>
          <w:tcPr>
            <w:tcW w:w="976" w:type="dxa"/>
            <w:shd w:val="clear" w:color="auto" w:fill="auto"/>
            <w:vAlign w:val="center"/>
          </w:tcPr>
          <w:p w14:paraId="090ACF3E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D38DD" w14:textId="77777777" w:rsidR="00705DE5" w:rsidRPr="0033128A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003" w:type="dxa"/>
            <w:tcBorders>
              <w:right w:val="single" w:sz="4" w:space="0" w:color="auto"/>
            </w:tcBorders>
          </w:tcPr>
          <w:p w14:paraId="3C3B7118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14:paraId="4F6E7478" w14:textId="77777777" w:rsidR="00705DE5" w:rsidRPr="00B75744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6F5C3" w14:textId="77777777" w:rsidR="00705DE5" w:rsidRPr="0033128A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14:paraId="7DBF0F54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</w:tr>
      <w:tr w:rsidR="00705DE5" w:rsidRPr="003A48A1" w14:paraId="26A3B9F6" w14:textId="77777777" w:rsidTr="0007079D">
        <w:trPr>
          <w:gridAfter w:val="1"/>
          <w:wAfter w:w="25" w:type="dxa"/>
          <w:trHeight w:val="145"/>
        </w:trPr>
        <w:tc>
          <w:tcPr>
            <w:tcW w:w="486" w:type="dxa"/>
            <w:vMerge w:val="restart"/>
            <w:shd w:val="clear" w:color="auto" w:fill="auto"/>
            <w:vAlign w:val="center"/>
          </w:tcPr>
          <w:p w14:paraId="3B4078D5" w14:textId="77777777" w:rsidR="00705DE5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2.3</w:t>
            </w:r>
          </w:p>
        </w:tc>
        <w:tc>
          <w:tcPr>
            <w:tcW w:w="1783" w:type="dxa"/>
            <w:vMerge w:val="restart"/>
            <w:tcBorders>
              <w:top w:val="single" w:sz="4" w:space="0" w:color="272C2E"/>
              <w:left w:val="single" w:sz="4" w:space="0" w:color="272C2E"/>
              <w:right w:val="single" w:sz="4" w:space="0" w:color="272C2E"/>
            </w:tcBorders>
            <w:vAlign w:val="center"/>
          </w:tcPr>
          <w:p w14:paraId="3368623D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Разработка проектно-сметной документации</w:t>
            </w:r>
            <w:r w:rsidRPr="00663CC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(</w:t>
            </w:r>
            <w:r w:rsidRPr="00663CC7">
              <w:rPr>
                <w:rFonts w:eastAsia="Calibri"/>
                <w:sz w:val="20"/>
                <w:szCs w:val="20"/>
                <w:lang w:eastAsia="en-US"/>
              </w:rPr>
              <w:t xml:space="preserve">Субсидии бюджетному учреждению "Жилищно-коммунальное хозяйство" </w:t>
            </w:r>
            <w:proofErr w:type="spellStart"/>
            <w:r w:rsidRPr="00663CC7">
              <w:rPr>
                <w:rFonts w:eastAsia="Calibri"/>
                <w:sz w:val="20"/>
                <w:szCs w:val="20"/>
                <w:lang w:eastAsia="en-US"/>
              </w:rPr>
              <w:t>Кирсановского</w:t>
            </w:r>
            <w:proofErr w:type="spellEnd"/>
            <w:r w:rsidRPr="00663CC7">
              <w:rPr>
                <w:rFonts w:eastAsia="Calibri"/>
                <w:sz w:val="20"/>
                <w:szCs w:val="20"/>
                <w:lang w:eastAsia="en-US"/>
              </w:rPr>
              <w:t xml:space="preserve"> муниципального округа</w:t>
            </w:r>
            <w:r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88" w:type="dxa"/>
            <w:vMerge w:val="restart"/>
            <w:shd w:val="clear" w:color="auto" w:fill="auto"/>
            <w:vAlign w:val="center"/>
          </w:tcPr>
          <w:p w14:paraId="468D965A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 w:val="restart"/>
            <w:shd w:val="clear" w:color="auto" w:fill="auto"/>
            <w:vAlign w:val="center"/>
          </w:tcPr>
          <w:p w14:paraId="40CDCC84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322BCB48" w14:textId="77777777" w:rsidR="00705DE5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48A1">
              <w:rPr>
                <w:rFonts w:eastAsia="Calibri"/>
                <w:sz w:val="20"/>
                <w:szCs w:val="20"/>
                <w:lang w:eastAsia="en-US"/>
              </w:rPr>
              <w:t>202</w:t>
            </w: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76" w:type="dxa"/>
            <w:shd w:val="clear" w:color="auto" w:fill="auto"/>
            <w:vAlign w:val="center"/>
          </w:tcPr>
          <w:p w14:paraId="55224F23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2E495" w14:textId="77777777" w:rsidR="00705DE5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2000,0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7ED10" w14:textId="77777777" w:rsidR="00705DE5" w:rsidRPr="001D5F8B" w:rsidRDefault="00705DE5" w:rsidP="0007079D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14:paraId="7F5E5CD8" w14:textId="77777777" w:rsidR="00705DE5" w:rsidRPr="001D5F8B" w:rsidRDefault="00705DE5" w:rsidP="0007079D">
            <w:pPr>
              <w:suppressAutoHyphens/>
              <w:jc w:val="center"/>
              <w:rPr>
                <w:sz w:val="20"/>
                <w:szCs w:val="20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C919" w14:textId="77777777" w:rsidR="00705DE5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2000,0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14:paraId="055B9D07" w14:textId="77777777" w:rsidR="00705DE5" w:rsidRPr="001D5F8B" w:rsidRDefault="00705DE5" w:rsidP="0007079D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705DE5" w:rsidRPr="003A48A1" w14:paraId="4A3F91AF" w14:textId="77777777" w:rsidTr="0007079D">
        <w:trPr>
          <w:gridAfter w:val="1"/>
          <w:wAfter w:w="25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7221D07B" w14:textId="77777777" w:rsidR="00705DE5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83" w:type="dxa"/>
            <w:vMerge/>
            <w:tcBorders>
              <w:left w:val="single" w:sz="4" w:space="0" w:color="272C2E"/>
              <w:right w:val="single" w:sz="4" w:space="0" w:color="272C2E"/>
            </w:tcBorders>
            <w:vAlign w:val="center"/>
          </w:tcPr>
          <w:p w14:paraId="1647EEC7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88" w:type="dxa"/>
            <w:vMerge/>
            <w:shd w:val="clear" w:color="auto" w:fill="auto"/>
            <w:vAlign w:val="center"/>
          </w:tcPr>
          <w:p w14:paraId="60A017F1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78C3559C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78B83270" w14:textId="77777777" w:rsidR="00705DE5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48A1">
              <w:rPr>
                <w:rFonts w:eastAsia="Calibri"/>
                <w:sz w:val="20"/>
                <w:szCs w:val="20"/>
                <w:lang w:eastAsia="en-US"/>
              </w:rPr>
              <w:t>202</w:t>
            </w: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76" w:type="dxa"/>
            <w:shd w:val="clear" w:color="auto" w:fill="auto"/>
            <w:vAlign w:val="center"/>
          </w:tcPr>
          <w:p w14:paraId="4D73DAC3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C5037" w14:textId="77777777" w:rsidR="00705DE5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003" w:type="dxa"/>
            <w:tcBorders>
              <w:right w:val="single" w:sz="4" w:space="0" w:color="auto"/>
            </w:tcBorders>
          </w:tcPr>
          <w:p w14:paraId="37BE44F8" w14:textId="77777777" w:rsidR="00705DE5" w:rsidRPr="001D5F8B" w:rsidRDefault="00705DE5" w:rsidP="0007079D">
            <w:pPr>
              <w:suppressAutoHyphens/>
              <w:jc w:val="center"/>
              <w:rPr>
                <w:sz w:val="20"/>
                <w:szCs w:val="20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14:paraId="1968A2A8" w14:textId="77777777" w:rsidR="00705DE5" w:rsidRPr="001D5F8B" w:rsidRDefault="00705DE5" w:rsidP="0007079D">
            <w:pPr>
              <w:suppressAutoHyphens/>
              <w:jc w:val="center"/>
              <w:rPr>
                <w:sz w:val="20"/>
                <w:szCs w:val="20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4C239" w14:textId="77777777" w:rsidR="00705DE5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14:paraId="290BF194" w14:textId="77777777" w:rsidR="00705DE5" w:rsidRPr="001D5F8B" w:rsidRDefault="00705DE5" w:rsidP="0007079D">
            <w:pPr>
              <w:suppressAutoHyphens/>
              <w:jc w:val="center"/>
              <w:rPr>
                <w:sz w:val="20"/>
                <w:szCs w:val="20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</w:tr>
      <w:tr w:rsidR="00705DE5" w:rsidRPr="003A48A1" w14:paraId="29980257" w14:textId="77777777" w:rsidTr="0007079D">
        <w:trPr>
          <w:gridAfter w:val="1"/>
          <w:wAfter w:w="25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03C4B507" w14:textId="77777777" w:rsidR="00705DE5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83" w:type="dxa"/>
            <w:vMerge/>
            <w:tcBorders>
              <w:left w:val="single" w:sz="4" w:space="0" w:color="272C2E"/>
              <w:right w:val="single" w:sz="4" w:space="0" w:color="272C2E"/>
            </w:tcBorders>
            <w:vAlign w:val="center"/>
          </w:tcPr>
          <w:p w14:paraId="2C6187D7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88" w:type="dxa"/>
            <w:vMerge/>
            <w:shd w:val="clear" w:color="auto" w:fill="auto"/>
            <w:vAlign w:val="center"/>
          </w:tcPr>
          <w:p w14:paraId="34A502B8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39662EDA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20202B27" w14:textId="77777777" w:rsidR="00705DE5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48A1">
              <w:rPr>
                <w:rFonts w:eastAsia="Calibri"/>
                <w:sz w:val="20"/>
                <w:szCs w:val="20"/>
                <w:lang w:eastAsia="en-US"/>
              </w:rPr>
              <w:t>202</w:t>
            </w: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76" w:type="dxa"/>
            <w:shd w:val="clear" w:color="auto" w:fill="auto"/>
            <w:vAlign w:val="center"/>
          </w:tcPr>
          <w:p w14:paraId="0D24355D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FDB1F" w14:textId="77777777" w:rsidR="00705DE5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003" w:type="dxa"/>
            <w:tcBorders>
              <w:right w:val="single" w:sz="4" w:space="0" w:color="auto"/>
            </w:tcBorders>
          </w:tcPr>
          <w:p w14:paraId="7E25FFC9" w14:textId="77777777" w:rsidR="00705DE5" w:rsidRPr="001D5F8B" w:rsidRDefault="00705DE5" w:rsidP="0007079D">
            <w:pPr>
              <w:suppressAutoHyphens/>
              <w:jc w:val="center"/>
              <w:rPr>
                <w:sz w:val="20"/>
                <w:szCs w:val="20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14:paraId="12D2C5D2" w14:textId="77777777" w:rsidR="00705DE5" w:rsidRPr="001D5F8B" w:rsidRDefault="00705DE5" w:rsidP="0007079D">
            <w:pPr>
              <w:suppressAutoHyphens/>
              <w:jc w:val="center"/>
              <w:rPr>
                <w:sz w:val="20"/>
                <w:szCs w:val="20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BD03F" w14:textId="77777777" w:rsidR="00705DE5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14:paraId="6970DB3F" w14:textId="77777777" w:rsidR="00705DE5" w:rsidRPr="001D5F8B" w:rsidRDefault="00705DE5" w:rsidP="0007079D">
            <w:pPr>
              <w:suppressAutoHyphens/>
              <w:jc w:val="center"/>
              <w:rPr>
                <w:sz w:val="20"/>
                <w:szCs w:val="20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</w:tr>
      <w:tr w:rsidR="00705DE5" w:rsidRPr="003A48A1" w14:paraId="0F2AA4B4" w14:textId="77777777" w:rsidTr="0007079D">
        <w:trPr>
          <w:gridAfter w:val="1"/>
          <w:wAfter w:w="25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479E8026" w14:textId="77777777" w:rsidR="00705DE5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83" w:type="dxa"/>
            <w:vMerge/>
            <w:tcBorders>
              <w:left w:val="single" w:sz="4" w:space="0" w:color="272C2E"/>
              <w:right w:val="single" w:sz="4" w:space="0" w:color="272C2E"/>
            </w:tcBorders>
            <w:vAlign w:val="center"/>
          </w:tcPr>
          <w:p w14:paraId="26A702A7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88" w:type="dxa"/>
            <w:vMerge/>
            <w:shd w:val="clear" w:color="auto" w:fill="auto"/>
            <w:vAlign w:val="center"/>
          </w:tcPr>
          <w:p w14:paraId="701D9A21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3AAEDF8C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61C2C590" w14:textId="77777777" w:rsidR="00705DE5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48A1">
              <w:rPr>
                <w:rFonts w:eastAsia="Calibri"/>
                <w:sz w:val="20"/>
                <w:szCs w:val="20"/>
                <w:lang w:eastAsia="en-US"/>
              </w:rPr>
              <w:t>202</w:t>
            </w: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976" w:type="dxa"/>
            <w:shd w:val="clear" w:color="auto" w:fill="auto"/>
            <w:vAlign w:val="center"/>
          </w:tcPr>
          <w:p w14:paraId="08221F00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BF5E1" w14:textId="77777777" w:rsidR="00705DE5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003" w:type="dxa"/>
            <w:tcBorders>
              <w:right w:val="single" w:sz="4" w:space="0" w:color="auto"/>
            </w:tcBorders>
          </w:tcPr>
          <w:p w14:paraId="05E47908" w14:textId="77777777" w:rsidR="00705DE5" w:rsidRPr="001D5F8B" w:rsidRDefault="00705DE5" w:rsidP="0007079D">
            <w:pPr>
              <w:suppressAutoHyphens/>
              <w:jc w:val="center"/>
              <w:rPr>
                <w:sz w:val="20"/>
                <w:szCs w:val="20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14:paraId="2903D58A" w14:textId="77777777" w:rsidR="00705DE5" w:rsidRPr="001D5F8B" w:rsidRDefault="00705DE5" w:rsidP="0007079D">
            <w:pPr>
              <w:suppressAutoHyphens/>
              <w:jc w:val="center"/>
              <w:rPr>
                <w:sz w:val="20"/>
                <w:szCs w:val="20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3DA5D" w14:textId="77777777" w:rsidR="00705DE5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0,0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14:paraId="617CE358" w14:textId="77777777" w:rsidR="00705DE5" w:rsidRPr="001D5F8B" w:rsidRDefault="00705DE5" w:rsidP="0007079D">
            <w:pPr>
              <w:suppressAutoHyphens/>
              <w:jc w:val="center"/>
              <w:rPr>
                <w:sz w:val="20"/>
                <w:szCs w:val="20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</w:tr>
      <w:tr w:rsidR="00705DE5" w:rsidRPr="003A48A1" w14:paraId="068A61F7" w14:textId="77777777" w:rsidTr="0007079D">
        <w:trPr>
          <w:gridAfter w:val="1"/>
          <w:wAfter w:w="25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71FD38EC" w14:textId="77777777" w:rsidR="00705DE5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83" w:type="dxa"/>
            <w:vMerge/>
            <w:tcBorders>
              <w:left w:val="single" w:sz="4" w:space="0" w:color="272C2E"/>
              <w:right w:val="single" w:sz="4" w:space="0" w:color="272C2E"/>
            </w:tcBorders>
            <w:vAlign w:val="center"/>
          </w:tcPr>
          <w:p w14:paraId="1A7DA408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88" w:type="dxa"/>
            <w:vMerge/>
            <w:shd w:val="clear" w:color="auto" w:fill="auto"/>
            <w:vAlign w:val="center"/>
          </w:tcPr>
          <w:p w14:paraId="610A88C4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6C2DBA71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315668D4" w14:textId="77777777" w:rsidR="00705DE5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976" w:type="dxa"/>
            <w:shd w:val="clear" w:color="auto" w:fill="auto"/>
            <w:vAlign w:val="center"/>
          </w:tcPr>
          <w:p w14:paraId="5B005685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40D6D" w14:textId="77777777" w:rsidR="00705DE5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003" w:type="dxa"/>
            <w:tcBorders>
              <w:right w:val="single" w:sz="4" w:space="0" w:color="auto"/>
            </w:tcBorders>
          </w:tcPr>
          <w:p w14:paraId="3183D1A9" w14:textId="77777777" w:rsidR="00705DE5" w:rsidRPr="001D5F8B" w:rsidRDefault="00705DE5" w:rsidP="0007079D">
            <w:pPr>
              <w:suppressAutoHyphens/>
              <w:jc w:val="center"/>
              <w:rPr>
                <w:sz w:val="20"/>
                <w:szCs w:val="20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14:paraId="290F09AD" w14:textId="77777777" w:rsidR="00705DE5" w:rsidRPr="001D5F8B" w:rsidRDefault="00705DE5" w:rsidP="0007079D">
            <w:pPr>
              <w:suppressAutoHyphens/>
              <w:jc w:val="center"/>
              <w:rPr>
                <w:sz w:val="20"/>
                <w:szCs w:val="20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2FE0D" w14:textId="77777777" w:rsidR="00705DE5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14:paraId="45090826" w14:textId="77777777" w:rsidR="00705DE5" w:rsidRPr="001D5F8B" w:rsidRDefault="00705DE5" w:rsidP="0007079D">
            <w:pPr>
              <w:suppressAutoHyphens/>
              <w:jc w:val="center"/>
              <w:rPr>
                <w:sz w:val="20"/>
                <w:szCs w:val="20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</w:tr>
      <w:tr w:rsidR="00705DE5" w:rsidRPr="003A48A1" w14:paraId="7AA757F2" w14:textId="77777777" w:rsidTr="0007079D">
        <w:trPr>
          <w:gridAfter w:val="1"/>
          <w:wAfter w:w="25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05DCF123" w14:textId="77777777" w:rsidR="00705DE5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83" w:type="dxa"/>
            <w:vMerge/>
            <w:tcBorders>
              <w:left w:val="single" w:sz="4" w:space="0" w:color="272C2E"/>
              <w:right w:val="single" w:sz="4" w:space="0" w:color="272C2E"/>
            </w:tcBorders>
            <w:vAlign w:val="center"/>
          </w:tcPr>
          <w:p w14:paraId="081B8C3B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88" w:type="dxa"/>
            <w:vMerge/>
            <w:shd w:val="clear" w:color="auto" w:fill="auto"/>
            <w:vAlign w:val="center"/>
          </w:tcPr>
          <w:p w14:paraId="23DF75F9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4EBD9052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595682D6" w14:textId="77777777" w:rsidR="00705DE5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976" w:type="dxa"/>
            <w:shd w:val="clear" w:color="auto" w:fill="auto"/>
            <w:vAlign w:val="center"/>
          </w:tcPr>
          <w:p w14:paraId="66E63EE8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82B17" w14:textId="77777777" w:rsidR="00705DE5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003" w:type="dxa"/>
            <w:tcBorders>
              <w:right w:val="single" w:sz="4" w:space="0" w:color="auto"/>
            </w:tcBorders>
          </w:tcPr>
          <w:p w14:paraId="1669DEE9" w14:textId="77777777" w:rsidR="00705DE5" w:rsidRPr="001D5F8B" w:rsidRDefault="00705DE5" w:rsidP="0007079D">
            <w:pPr>
              <w:suppressAutoHyphens/>
              <w:jc w:val="center"/>
              <w:rPr>
                <w:sz w:val="20"/>
                <w:szCs w:val="20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14:paraId="7699440B" w14:textId="77777777" w:rsidR="00705DE5" w:rsidRPr="001D5F8B" w:rsidRDefault="00705DE5" w:rsidP="0007079D">
            <w:pPr>
              <w:suppressAutoHyphens/>
              <w:jc w:val="center"/>
              <w:rPr>
                <w:sz w:val="20"/>
                <w:szCs w:val="20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44B0F" w14:textId="77777777" w:rsidR="00705DE5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14:paraId="1B508267" w14:textId="77777777" w:rsidR="00705DE5" w:rsidRPr="001D5F8B" w:rsidRDefault="00705DE5" w:rsidP="0007079D">
            <w:pPr>
              <w:suppressAutoHyphens/>
              <w:jc w:val="center"/>
              <w:rPr>
                <w:sz w:val="20"/>
                <w:szCs w:val="20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</w:tr>
      <w:tr w:rsidR="00705DE5" w:rsidRPr="003A48A1" w14:paraId="1BCE456C" w14:textId="77777777" w:rsidTr="0007079D">
        <w:trPr>
          <w:gridAfter w:val="1"/>
          <w:wAfter w:w="25" w:type="dxa"/>
          <w:trHeight w:val="145"/>
        </w:trPr>
        <w:tc>
          <w:tcPr>
            <w:tcW w:w="486" w:type="dxa"/>
            <w:vMerge/>
            <w:shd w:val="clear" w:color="auto" w:fill="auto"/>
            <w:vAlign w:val="center"/>
          </w:tcPr>
          <w:p w14:paraId="00E5D767" w14:textId="77777777" w:rsidR="00705DE5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83" w:type="dxa"/>
            <w:vMerge/>
            <w:tcBorders>
              <w:left w:val="single" w:sz="4" w:space="0" w:color="272C2E"/>
              <w:bottom w:val="single" w:sz="4" w:space="0" w:color="272C2E"/>
              <w:right w:val="single" w:sz="4" w:space="0" w:color="272C2E"/>
            </w:tcBorders>
            <w:vAlign w:val="center"/>
          </w:tcPr>
          <w:p w14:paraId="0C8540E5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88" w:type="dxa"/>
            <w:vMerge/>
            <w:shd w:val="clear" w:color="auto" w:fill="auto"/>
            <w:vAlign w:val="center"/>
          </w:tcPr>
          <w:p w14:paraId="6F1746B0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14:paraId="6AFFCDCD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72871D71" w14:textId="77777777" w:rsidR="00705DE5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976" w:type="dxa"/>
            <w:shd w:val="clear" w:color="auto" w:fill="auto"/>
            <w:vAlign w:val="center"/>
          </w:tcPr>
          <w:p w14:paraId="44816E83" w14:textId="77777777" w:rsidR="00705DE5" w:rsidRPr="003A48A1" w:rsidRDefault="00705DE5" w:rsidP="0007079D">
            <w:pPr>
              <w:suppressAutoHyphen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9782C" w14:textId="77777777" w:rsidR="00705DE5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003" w:type="dxa"/>
            <w:tcBorders>
              <w:right w:val="single" w:sz="4" w:space="0" w:color="auto"/>
            </w:tcBorders>
          </w:tcPr>
          <w:p w14:paraId="33040EFF" w14:textId="77777777" w:rsidR="00705DE5" w:rsidRPr="001D5F8B" w:rsidRDefault="00705DE5" w:rsidP="0007079D">
            <w:pPr>
              <w:suppressAutoHyphens/>
              <w:jc w:val="center"/>
              <w:rPr>
                <w:sz w:val="20"/>
                <w:szCs w:val="20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14:paraId="3DC00C67" w14:textId="77777777" w:rsidR="00705DE5" w:rsidRPr="001D5F8B" w:rsidRDefault="00705DE5" w:rsidP="0007079D">
            <w:pPr>
              <w:suppressAutoHyphens/>
              <w:jc w:val="center"/>
              <w:rPr>
                <w:sz w:val="20"/>
                <w:szCs w:val="20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89500" w14:textId="77777777" w:rsidR="00705DE5" w:rsidRDefault="00705DE5" w:rsidP="0007079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14:paraId="5D68E2B6" w14:textId="77777777" w:rsidR="00705DE5" w:rsidRPr="001D5F8B" w:rsidRDefault="00705DE5" w:rsidP="0007079D">
            <w:pPr>
              <w:suppressAutoHyphens/>
              <w:jc w:val="center"/>
              <w:rPr>
                <w:sz w:val="20"/>
                <w:szCs w:val="20"/>
              </w:rPr>
            </w:pPr>
            <w:r w:rsidRPr="001D5F8B">
              <w:rPr>
                <w:sz w:val="20"/>
                <w:szCs w:val="20"/>
              </w:rPr>
              <w:t>0,0</w:t>
            </w:r>
          </w:p>
        </w:tc>
      </w:tr>
    </w:tbl>
    <w:p w14:paraId="534A09E3" w14:textId="77777777" w:rsidR="00705DE5" w:rsidRPr="003A48A1" w:rsidRDefault="00705DE5" w:rsidP="00705DE5">
      <w:pPr>
        <w:jc w:val="center"/>
        <w:rPr>
          <w:b/>
        </w:rPr>
      </w:pPr>
    </w:p>
    <w:p w14:paraId="5A6A3882" w14:textId="77777777" w:rsidR="00705DE5" w:rsidRPr="003A48A1" w:rsidRDefault="00705DE5" w:rsidP="00705DE5">
      <w:pPr>
        <w:jc w:val="right"/>
        <w:rPr>
          <w:kern w:val="28"/>
          <w:sz w:val="22"/>
          <w:szCs w:val="22"/>
        </w:rPr>
      </w:pPr>
    </w:p>
    <w:p w14:paraId="3806B469" w14:textId="77777777" w:rsidR="00705DE5" w:rsidRDefault="00705DE5" w:rsidP="00705DE5">
      <w:pPr>
        <w:rPr>
          <w:caps/>
          <w:kern w:val="28"/>
          <w:sz w:val="22"/>
          <w:szCs w:val="22"/>
        </w:rPr>
      </w:pPr>
    </w:p>
    <w:p w14:paraId="7443EA2C" w14:textId="77777777" w:rsidR="00705DE5" w:rsidRDefault="00705DE5" w:rsidP="00705DE5">
      <w:pPr>
        <w:jc w:val="right"/>
        <w:rPr>
          <w:caps/>
          <w:kern w:val="28"/>
          <w:sz w:val="22"/>
          <w:szCs w:val="22"/>
        </w:rPr>
      </w:pPr>
    </w:p>
    <w:p w14:paraId="2E414F30" w14:textId="621039A6" w:rsidR="006D7C59" w:rsidRPr="006D7C59" w:rsidRDefault="006D7C59" w:rsidP="00705DE5">
      <w:pPr>
        <w:tabs>
          <w:tab w:val="left" w:pos="2745"/>
        </w:tabs>
        <w:ind w:left="-426"/>
      </w:pPr>
    </w:p>
    <w:sectPr w:rsidR="006D7C59" w:rsidRPr="006D7C59" w:rsidSect="00705DE5">
      <w:pgSz w:w="11906" w:h="16838"/>
      <w:pgMar w:top="1134" w:right="991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8C3"/>
    <w:rsid w:val="00351A37"/>
    <w:rsid w:val="00362FC2"/>
    <w:rsid w:val="003910B2"/>
    <w:rsid w:val="003F4A56"/>
    <w:rsid w:val="00420778"/>
    <w:rsid w:val="006D7C59"/>
    <w:rsid w:val="00705DE5"/>
    <w:rsid w:val="008D0C7A"/>
    <w:rsid w:val="00BA6B2A"/>
    <w:rsid w:val="00E612C0"/>
    <w:rsid w:val="00E848C3"/>
    <w:rsid w:val="00FC1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35093"/>
  <w15:chartTrackingRefBased/>
  <w15:docId w15:val="{28A84C39-4A91-4876-88C0-4E418F63F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C18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94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457</Words>
  <Characters>2605</Characters>
  <Application>Microsoft Office Word</Application>
  <DocSecurity>0</DocSecurity>
  <Lines>21</Lines>
  <Paragraphs>6</Paragraphs>
  <ScaleCrop>false</ScaleCrop>
  <Company/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Глистин Александр Александрович</dc:creator>
  <cp:keywords/>
  <dc:description/>
  <cp:lastModifiedBy>Глистин Александр Александрович</cp:lastModifiedBy>
  <cp:revision>27</cp:revision>
  <dcterms:created xsi:type="dcterms:W3CDTF">2024-03-25T08:05:00Z</dcterms:created>
  <dcterms:modified xsi:type="dcterms:W3CDTF">2024-09-06T11:25:00Z</dcterms:modified>
</cp:coreProperties>
</file>